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C01EA" w14:textId="77777777" w:rsidR="00A40F66" w:rsidRDefault="00A40F66" w:rsidP="00A40F66">
      <w:pPr>
        <w:pStyle w:val="NoSpacing"/>
        <w:rPr>
          <w:rFonts w:ascii="Verdana" w:hAnsi="Verdana"/>
        </w:rPr>
      </w:pPr>
    </w:p>
    <w:p w14:paraId="0BC256E9" w14:textId="473AAB15" w:rsidR="00806C06" w:rsidRPr="006218F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Name</w:t>
      </w:r>
      <w:r w:rsidR="00BE0651">
        <w:rPr>
          <w:rFonts w:ascii="Calibri" w:eastAsia="Times New Roman" w:hAnsi="Calibri"/>
          <w:color w:val="000000"/>
        </w:rPr>
        <w:t xml:space="preserve"> of </w:t>
      </w:r>
      <w:r>
        <w:rPr>
          <w:rFonts w:ascii="Calibri" w:eastAsia="Times New Roman" w:hAnsi="Calibri"/>
          <w:color w:val="000000"/>
        </w:rPr>
        <w:t>Student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_____________________________________________________</w:t>
      </w:r>
      <w:r w:rsidR="00BE0651">
        <w:rPr>
          <w:rFonts w:ascii="Calibri" w:eastAsia="Times New Roman" w:hAnsi="Calibri"/>
          <w:color w:val="000000"/>
        </w:rPr>
        <w:t>________</w:t>
      </w:r>
    </w:p>
    <w:p w14:paraId="398CE783" w14:textId="30C2163A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Title</w:t>
      </w:r>
      <w:r>
        <w:rPr>
          <w:rFonts w:ascii="Calibri" w:eastAsia="Times New Roman" w:hAnsi="Calibri"/>
          <w:color w:val="000000"/>
        </w:rPr>
        <w:t xml:space="preserve"> of the Project</w:t>
      </w:r>
      <w:r w:rsidRPr="006218F6"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 xml:space="preserve"> ____________________________________________________</w:t>
      </w:r>
      <w:r w:rsidR="00BE0651">
        <w:rPr>
          <w:rFonts w:ascii="Calibri" w:eastAsia="Times New Roman" w:hAnsi="Calibri"/>
          <w:color w:val="000000"/>
        </w:rPr>
        <w:t>________</w:t>
      </w:r>
    </w:p>
    <w:p w14:paraId="6D9A4F46" w14:textId="20DB817E" w:rsidR="00806C06" w:rsidRDefault="00806C06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____________________________________________________________________</w:t>
      </w:r>
      <w:r w:rsidR="00BE0651">
        <w:rPr>
          <w:rFonts w:ascii="Calibri" w:eastAsia="Times New Roman" w:hAnsi="Calibri"/>
          <w:color w:val="000000"/>
        </w:rPr>
        <w:t>________</w:t>
      </w:r>
    </w:p>
    <w:p w14:paraId="53E02398" w14:textId="2003911F" w:rsidR="00806C06" w:rsidRDefault="00BE0651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Academic Advisor</w:t>
      </w:r>
      <w:r w:rsidR="00806C06">
        <w:rPr>
          <w:rFonts w:ascii="Calibri" w:eastAsia="Times New Roman" w:hAnsi="Calibri"/>
          <w:color w:val="000000"/>
        </w:rPr>
        <w:t>: _________________________________________________________</w:t>
      </w:r>
      <w:r>
        <w:rPr>
          <w:rFonts w:ascii="Calibri" w:eastAsia="Times New Roman" w:hAnsi="Calibri"/>
          <w:color w:val="000000"/>
        </w:rPr>
        <w:t>____</w:t>
      </w:r>
    </w:p>
    <w:p w14:paraId="21118A64" w14:textId="09A27023" w:rsidR="00BE0651" w:rsidRDefault="00BE0651" w:rsidP="00806C06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Organization Name: ____________________________________________________________</w:t>
      </w:r>
    </w:p>
    <w:p w14:paraId="2FF95B7C" w14:textId="77777777" w:rsidR="009519C2" w:rsidRPr="00806C06" w:rsidRDefault="009519C2" w:rsidP="009519C2">
      <w:pPr>
        <w:pStyle w:val="NoSpacing"/>
        <w:spacing w:line="360" w:lineRule="auto"/>
        <w:rPr>
          <w:i/>
          <w:szCs w:val="20"/>
        </w:rPr>
      </w:pPr>
    </w:p>
    <w:p w14:paraId="0C37738D" w14:textId="77777777" w:rsidR="009519C2" w:rsidRPr="00806C06" w:rsidRDefault="009519C2" w:rsidP="009519C2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4100" wp14:editId="4BA08CF1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131C8" id="Rectangle 1" o:spid="_x0000_s1026" style="position:absolute;margin-left:-9pt;margin-top:8.1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465890FC" w14:textId="738D9CD7" w:rsidR="009519C2" w:rsidRPr="00806C06" w:rsidRDefault="009519C2" w:rsidP="009519C2">
      <w:pPr>
        <w:pStyle w:val="NoSpacing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3773CF">
        <w:rPr>
          <w:i/>
          <w:szCs w:val="20"/>
        </w:rPr>
        <w:t>PROJECT</w:t>
      </w:r>
      <w:r w:rsidR="00302EED">
        <w:rPr>
          <w:i/>
          <w:szCs w:val="20"/>
        </w:rPr>
        <w:t xml:space="preserve"> 2</w:t>
      </w:r>
      <w:r w:rsidR="003773CF">
        <w:rPr>
          <w:i/>
          <w:szCs w:val="20"/>
        </w:rPr>
        <w:t xml:space="preserve"> REPORT</w:t>
      </w:r>
      <w:r w:rsidRPr="00806C06">
        <w:rPr>
          <w:i/>
          <w:szCs w:val="20"/>
        </w:rPr>
        <w:t xml:space="preserve"> is accepted with </w:t>
      </w:r>
      <w:r w:rsidRPr="00805CF6">
        <w:rPr>
          <w:b/>
          <w:i/>
          <w:szCs w:val="20"/>
        </w:rPr>
        <w:t>MINOR AMENDMENTS</w:t>
      </w:r>
      <w:r w:rsidR="001A6F12">
        <w:rPr>
          <w:b/>
          <w:i/>
          <w:szCs w:val="20"/>
        </w:rPr>
        <w:t xml:space="preserve">. </w:t>
      </w:r>
      <w:r w:rsidR="001A6F12">
        <w:rPr>
          <w:i/>
          <w:szCs w:val="20"/>
        </w:rPr>
        <w:t>The report</w:t>
      </w:r>
      <w:r w:rsidRPr="00806C06">
        <w:rPr>
          <w:i/>
          <w:szCs w:val="20"/>
        </w:rPr>
        <w:t xml:space="preserve"> need</w:t>
      </w:r>
      <w:r w:rsidR="001A6F12">
        <w:rPr>
          <w:i/>
          <w:szCs w:val="20"/>
        </w:rPr>
        <w:t xml:space="preserve">s </w:t>
      </w:r>
      <w:r w:rsidRPr="00806C06">
        <w:rPr>
          <w:i/>
          <w:szCs w:val="20"/>
        </w:rPr>
        <w:t xml:space="preserve">to be completed within </w:t>
      </w:r>
      <w:r w:rsidR="001A6F12">
        <w:rPr>
          <w:i/>
          <w:szCs w:val="20"/>
        </w:rPr>
        <w:t xml:space="preserve">1 week </w:t>
      </w:r>
    </w:p>
    <w:p w14:paraId="4EBEE631" w14:textId="77777777" w:rsidR="009519C2" w:rsidRPr="00806C06" w:rsidRDefault="009519C2" w:rsidP="009519C2">
      <w:pPr>
        <w:pStyle w:val="NoSpacing"/>
        <w:rPr>
          <w:i/>
          <w:szCs w:val="20"/>
        </w:rPr>
      </w:pPr>
    </w:p>
    <w:p w14:paraId="0C91CD0E" w14:textId="77777777" w:rsidR="009519C2" w:rsidRPr="00806C06" w:rsidRDefault="009519C2" w:rsidP="009519C2">
      <w:pPr>
        <w:pStyle w:val="NoSpacing"/>
        <w:spacing w:line="360" w:lineRule="auto"/>
        <w:rPr>
          <w:i/>
          <w:szCs w:val="20"/>
        </w:rPr>
      </w:pPr>
    </w:p>
    <w:p w14:paraId="5074511A" w14:textId="77777777" w:rsidR="009519C2" w:rsidRPr="00806C06" w:rsidRDefault="009519C2" w:rsidP="009519C2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BE1A0" wp14:editId="1F1B9C6E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CDB96" id="Rectangle 2" o:spid="_x0000_s1026" style="position:absolute;margin-left:-9pt;margin-top:8.15pt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19582312" w14:textId="2A4A8221" w:rsidR="009519C2" w:rsidRPr="00806C06" w:rsidRDefault="009519C2" w:rsidP="009519C2">
      <w:pPr>
        <w:pStyle w:val="NoSpacing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3773CF">
        <w:rPr>
          <w:i/>
          <w:szCs w:val="20"/>
        </w:rPr>
        <w:t>PROJECT 2 REPORT</w:t>
      </w:r>
      <w:r w:rsidR="003773CF" w:rsidRPr="00806C06">
        <w:rPr>
          <w:i/>
          <w:szCs w:val="20"/>
        </w:rPr>
        <w:t xml:space="preserve"> </w:t>
      </w:r>
      <w:r w:rsidRPr="00806C06">
        <w:rPr>
          <w:i/>
          <w:szCs w:val="20"/>
        </w:rPr>
        <w:t xml:space="preserve">is accepted with </w:t>
      </w:r>
      <w:r w:rsidRPr="00805CF6">
        <w:rPr>
          <w:b/>
          <w:i/>
          <w:szCs w:val="20"/>
        </w:rPr>
        <w:t>MAJOR AMENDMENTS</w:t>
      </w:r>
      <w:r w:rsidR="001A6F12">
        <w:rPr>
          <w:b/>
          <w:i/>
          <w:szCs w:val="20"/>
        </w:rPr>
        <w:t xml:space="preserve">. </w:t>
      </w:r>
      <w:r w:rsidR="001A6F12">
        <w:rPr>
          <w:i/>
          <w:szCs w:val="20"/>
        </w:rPr>
        <w:t>The report</w:t>
      </w:r>
      <w:r w:rsidR="001A6F12" w:rsidRPr="00806C06">
        <w:rPr>
          <w:i/>
          <w:szCs w:val="20"/>
        </w:rPr>
        <w:t xml:space="preserve"> need</w:t>
      </w:r>
      <w:r w:rsidR="001A6F12">
        <w:rPr>
          <w:i/>
          <w:szCs w:val="20"/>
        </w:rPr>
        <w:t xml:space="preserve">s </w:t>
      </w:r>
      <w:r w:rsidR="001A6F12" w:rsidRPr="00806C06">
        <w:rPr>
          <w:i/>
          <w:szCs w:val="20"/>
        </w:rPr>
        <w:t>to be completed within</w:t>
      </w:r>
      <w:r w:rsidRPr="00806C06">
        <w:rPr>
          <w:i/>
          <w:szCs w:val="20"/>
        </w:rPr>
        <w:t xml:space="preserve"> </w:t>
      </w:r>
      <w:r w:rsidR="00555CBC">
        <w:rPr>
          <w:i/>
          <w:szCs w:val="20"/>
        </w:rPr>
        <w:t>4</w:t>
      </w:r>
      <w:r>
        <w:rPr>
          <w:i/>
          <w:szCs w:val="20"/>
        </w:rPr>
        <w:t xml:space="preserve"> weeks</w:t>
      </w:r>
    </w:p>
    <w:p w14:paraId="65462E19" w14:textId="77777777" w:rsidR="009519C2" w:rsidRPr="00806C06" w:rsidRDefault="009519C2" w:rsidP="009519C2">
      <w:pPr>
        <w:pStyle w:val="NoSpacing"/>
        <w:rPr>
          <w:i/>
          <w:szCs w:val="20"/>
        </w:rPr>
      </w:pPr>
    </w:p>
    <w:p w14:paraId="506356A3" w14:textId="77777777" w:rsidR="009519C2" w:rsidRPr="00806C06" w:rsidRDefault="009519C2" w:rsidP="009519C2">
      <w:pPr>
        <w:pStyle w:val="NoSpacing"/>
        <w:tabs>
          <w:tab w:val="left" w:pos="828"/>
        </w:tabs>
        <w:rPr>
          <w:i/>
          <w:szCs w:val="20"/>
        </w:rPr>
      </w:pPr>
    </w:p>
    <w:p w14:paraId="0DFF9817" w14:textId="77777777" w:rsidR="009519C2" w:rsidRPr="00806C06" w:rsidRDefault="009519C2" w:rsidP="009519C2">
      <w:pPr>
        <w:pStyle w:val="NoSpacing"/>
        <w:tabs>
          <w:tab w:val="left" w:pos="828"/>
        </w:tabs>
        <w:rPr>
          <w:i/>
          <w:szCs w:val="20"/>
        </w:rPr>
      </w:pPr>
    </w:p>
    <w:p w14:paraId="217A5AE9" w14:textId="77777777" w:rsidR="009519C2" w:rsidRPr="00806C06" w:rsidRDefault="009519C2" w:rsidP="009519C2">
      <w:pPr>
        <w:pStyle w:val="NoSpacing"/>
        <w:rPr>
          <w:szCs w:val="20"/>
        </w:rPr>
      </w:pPr>
      <w:r>
        <w:rPr>
          <w:i/>
          <w:noProof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4CF19F" wp14:editId="7FDE0313">
                <wp:simplePos x="0" y="0"/>
                <wp:positionH relativeFrom="column">
                  <wp:posOffset>-114300</wp:posOffset>
                </wp:positionH>
                <wp:positionV relativeFrom="paragraph">
                  <wp:posOffset>50800</wp:posOffset>
                </wp:positionV>
                <wp:extent cx="457200" cy="457200"/>
                <wp:effectExtent l="50800" t="25400" r="76200" b="101600"/>
                <wp:wrapThrough wrapText="bothSides">
                  <wp:wrapPolygon edited="0">
                    <wp:start x="-2400" y="-1200"/>
                    <wp:lineTo x="-2400" y="25200"/>
                    <wp:lineTo x="24000" y="25200"/>
                    <wp:lineTo x="24000" y="-1200"/>
                    <wp:lineTo x="-2400" y="-12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965000" id="Rectangle 7" o:spid="_x0000_s1026" style="position:absolute;margin-left:-9pt;margin-top:4pt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806C06">
        <w:rPr>
          <w:i/>
          <w:szCs w:val="20"/>
        </w:rPr>
        <w:tab/>
      </w:r>
    </w:p>
    <w:p w14:paraId="6DFE6B18" w14:textId="44D89A62" w:rsidR="009519C2" w:rsidRPr="00806C06" w:rsidRDefault="009519C2" w:rsidP="009519C2">
      <w:pPr>
        <w:pStyle w:val="NoSpacing"/>
        <w:rPr>
          <w:i/>
          <w:szCs w:val="20"/>
        </w:rPr>
      </w:pPr>
      <w:r w:rsidRPr="00806C06">
        <w:rPr>
          <w:i/>
          <w:szCs w:val="20"/>
        </w:rPr>
        <w:t xml:space="preserve">The </w:t>
      </w:r>
      <w:r w:rsidR="003773CF">
        <w:rPr>
          <w:i/>
          <w:szCs w:val="20"/>
        </w:rPr>
        <w:t>PROJECT 2 REPORT</w:t>
      </w:r>
      <w:r w:rsidR="003773CF" w:rsidRPr="00806C06">
        <w:rPr>
          <w:i/>
          <w:szCs w:val="20"/>
        </w:rPr>
        <w:t xml:space="preserve"> </w:t>
      </w:r>
      <w:r w:rsidRPr="00806C06">
        <w:rPr>
          <w:i/>
          <w:szCs w:val="20"/>
        </w:rPr>
        <w:t xml:space="preserve">is </w:t>
      </w:r>
      <w:r w:rsidR="001939FE" w:rsidRPr="001939FE">
        <w:rPr>
          <w:b/>
          <w:i/>
          <w:szCs w:val="20"/>
        </w:rPr>
        <w:t>REJECTED</w:t>
      </w:r>
      <w:r w:rsidR="001939FE" w:rsidRPr="00806C06">
        <w:rPr>
          <w:i/>
          <w:szCs w:val="20"/>
        </w:rPr>
        <w:t xml:space="preserve"> </w:t>
      </w:r>
      <w:r w:rsidRPr="00806C06">
        <w:rPr>
          <w:i/>
          <w:szCs w:val="20"/>
        </w:rPr>
        <w:t>(the reasons for rejection are given below)</w:t>
      </w:r>
    </w:p>
    <w:p w14:paraId="545F5860" w14:textId="77777777" w:rsidR="009519C2" w:rsidRPr="00806C06" w:rsidRDefault="009519C2" w:rsidP="009519C2">
      <w:pPr>
        <w:pStyle w:val="NoSpacing"/>
        <w:rPr>
          <w:i/>
          <w:szCs w:val="20"/>
        </w:rPr>
      </w:pPr>
      <w:r w:rsidRPr="00806C06">
        <w:rPr>
          <w:i/>
          <w:szCs w:val="20"/>
        </w:rPr>
        <w:t>The student needs to be reassessed in the following semester.</w:t>
      </w:r>
    </w:p>
    <w:p w14:paraId="48C9609A" w14:textId="77777777" w:rsidR="00806C06" w:rsidRPr="00806C06" w:rsidRDefault="00806C06" w:rsidP="00A40F66">
      <w:pPr>
        <w:pStyle w:val="NoSpacing"/>
        <w:rPr>
          <w:i/>
          <w:szCs w:val="20"/>
        </w:rPr>
      </w:pPr>
    </w:p>
    <w:p w14:paraId="708BE1A3" w14:textId="3C682EC6" w:rsid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Reason: ______________________________________________________________________________</w:t>
      </w:r>
    </w:p>
    <w:p w14:paraId="7179191E" w14:textId="77777777" w:rsidR="001277C9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</w:p>
    <w:p w14:paraId="2DEC90EC" w14:textId="67806986" w:rsidR="001277C9" w:rsidRPr="00806C06" w:rsidRDefault="001277C9" w:rsidP="001277C9">
      <w:pPr>
        <w:pStyle w:val="NoSpacing"/>
        <w:tabs>
          <w:tab w:val="left" w:pos="828"/>
        </w:tabs>
        <w:spacing w:line="360" w:lineRule="auto"/>
        <w:rPr>
          <w:i/>
          <w:szCs w:val="20"/>
        </w:rPr>
      </w:pPr>
      <w:r>
        <w:rPr>
          <w:i/>
          <w:szCs w:val="20"/>
        </w:rPr>
        <w:t>_____________________________________________________________________________________</w:t>
      </w:r>
    </w:p>
    <w:p w14:paraId="415C276C" w14:textId="77777777" w:rsidR="00DF67F8" w:rsidRDefault="00DF67F8" w:rsidP="00DF67F8">
      <w:pPr>
        <w:pStyle w:val="NoSpacing"/>
        <w:rPr>
          <w:rFonts w:ascii="Verdana" w:hAnsi="Verdana"/>
          <w:i/>
          <w:sz w:val="18"/>
          <w:u w:val="single"/>
        </w:rPr>
      </w:pPr>
    </w:p>
    <w:p w14:paraId="23A49E9D" w14:textId="77777777" w:rsidR="001277C9" w:rsidRDefault="001277C9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59334E45" w14:textId="2FD656DA" w:rsidR="00F95E6B" w:rsidRDefault="00F95E6B" w:rsidP="00F95E6B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Examiner</w:t>
      </w:r>
      <w:r w:rsidR="00DD6728">
        <w:rPr>
          <w:rFonts w:ascii="Calibri" w:eastAsia="Times New Roman" w:hAnsi="Calibri"/>
          <w:color w:val="000000"/>
        </w:rPr>
        <w:t>’s</w:t>
      </w:r>
      <w:r>
        <w:rPr>
          <w:rFonts w:ascii="Calibri" w:eastAsia="Times New Roman" w:hAnsi="Calibri"/>
          <w:color w:val="000000"/>
        </w:rPr>
        <w:t xml:space="preserve"> </w:t>
      </w:r>
      <w:r w:rsidR="00DD6728">
        <w:rPr>
          <w:rFonts w:ascii="Calibri" w:eastAsia="Times New Roman" w:hAnsi="Calibri"/>
          <w:color w:val="000000"/>
        </w:rPr>
        <w:t>Name:</w:t>
      </w:r>
      <w:r w:rsidR="00B85F72">
        <w:rPr>
          <w:rFonts w:ascii="Calibri" w:eastAsia="Times New Roman" w:hAnsi="Calibri"/>
          <w:color w:val="000000"/>
        </w:rPr>
        <w:t xml:space="preserve"> ______________________________________        </w:t>
      </w:r>
    </w:p>
    <w:p w14:paraId="2AAFA9B9" w14:textId="77777777" w:rsidR="00F95E6B" w:rsidRDefault="00F95E6B" w:rsidP="00F95E6B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eastAsia="Times New Roman" w:hAnsi="Calibri"/>
          <w:color w:val="000000"/>
        </w:rPr>
      </w:pPr>
    </w:p>
    <w:p w14:paraId="44D3D268" w14:textId="204E9166" w:rsidR="00B85F72" w:rsidRDefault="00B85F72" w:rsidP="00F95E6B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Signature: </w:t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</w:r>
      <w:r>
        <w:rPr>
          <w:rFonts w:ascii="Calibri" w:eastAsia="Times New Roman" w:hAnsi="Calibri"/>
          <w:color w:val="000000"/>
        </w:rPr>
        <w:softHyphen/>
        <w:t>____________________</w:t>
      </w:r>
    </w:p>
    <w:p w14:paraId="3540BE51" w14:textId="77777777" w:rsidR="00B85F72" w:rsidRDefault="00B85F72" w:rsidP="00B85F72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left="86" w:right="-1354"/>
        <w:rPr>
          <w:rFonts w:ascii="Calibri" w:eastAsia="Times New Roman" w:hAnsi="Calibri"/>
          <w:color w:val="000000"/>
        </w:rPr>
      </w:pPr>
    </w:p>
    <w:p w14:paraId="3331EA37" w14:textId="77777777" w:rsidR="00B85F72" w:rsidRPr="006218F6" w:rsidRDefault="00B85F72" w:rsidP="00F95E6B">
      <w:pPr>
        <w:tabs>
          <w:tab w:val="left" w:pos="1393"/>
          <w:tab w:val="left" w:pos="6293"/>
          <w:tab w:val="left" w:pos="7193"/>
          <w:tab w:val="left" w:pos="8493"/>
        </w:tabs>
        <w:spacing w:line="360" w:lineRule="auto"/>
        <w:ind w:right="-1354"/>
        <w:rPr>
          <w:rFonts w:ascii="Calibri" w:eastAsia="Times New Roman" w:hAnsi="Calibri"/>
          <w:color w:val="000000"/>
        </w:rPr>
      </w:pPr>
      <w:r w:rsidRPr="006218F6">
        <w:rPr>
          <w:rFonts w:ascii="Calibri" w:eastAsia="Times New Roman" w:hAnsi="Calibri"/>
          <w:color w:val="000000"/>
        </w:rPr>
        <w:t>Date:</w:t>
      </w:r>
      <w:r>
        <w:rPr>
          <w:rFonts w:ascii="Calibri" w:eastAsia="Times New Roman" w:hAnsi="Calibri"/>
          <w:color w:val="000000"/>
        </w:rPr>
        <w:t xml:space="preserve"> ________________</w:t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  <w:r w:rsidRPr="006218F6">
        <w:rPr>
          <w:rFonts w:ascii="Calibri" w:eastAsia="Times New Roman" w:hAnsi="Calibri"/>
          <w:color w:val="000000"/>
        </w:rPr>
        <w:tab/>
      </w:r>
    </w:p>
    <w:p w14:paraId="4536312D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B09706D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442AE0B6" w14:textId="77777777" w:rsidR="009040FE" w:rsidRDefault="009040FE" w:rsidP="009C5BD9">
      <w:pPr>
        <w:kinsoku w:val="0"/>
        <w:overflowPunct w:val="0"/>
        <w:spacing w:before="7" w:line="180" w:lineRule="exact"/>
        <w:rPr>
          <w:b/>
        </w:rPr>
      </w:pPr>
    </w:p>
    <w:p w14:paraId="00278752" w14:textId="77777777" w:rsidR="007045BE" w:rsidRDefault="007045BE" w:rsidP="009C5BD9">
      <w:pPr>
        <w:kinsoku w:val="0"/>
        <w:overflowPunct w:val="0"/>
        <w:spacing w:before="7" w:line="180" w:lineRule="exact"/>
        <w:rPr>
          <w:b/>
        </w:rPr>
      </w:pPr>
    </w:p>
    <w:p w14:paraId="077F10BC" w14:textId="77777777" w:rsidR="007045BE" w:rsidRDefault="007045BE" w:rsidP="009C5BD9">
      <w:pPr>
        <w:kinsoku w:val="0"/>
        <w:overflowPunct w:val="0"/>
        <w:spacing w:before="7" w:line="180" w:lineRule="exact"/>
        <w:rPr>
          <w:b/>
        </w:rPr>
      </w:pPr>
      <w:bookmarkStart w:id="0" w:name="_GoBack"/>
      <w:bookmarkEnd w:id="0"/>
    </w:p>
    <w:p w14:paraId="161EAD27" w14:textId="77777777" w:rsidR="00BE0651" w:rsidRDefault="00BE0651" w:rsidP="002B359B">
      <w:pPr>
        <w:rPr>
          <w:b/>
          <w:color w:val="0000FF"/>
        </w:rPr>
      </w:pPr>
    </w:p>
    <w:p w14:paraId="74D8A122" w14:textId="5D380331" w:rsidR="002B359B" w:rsidRPr="00B629EE" w:rsidRDefault="002B359B" w:rsidP="002B359B">
      <w:pPr>
        <w:rPr>
          <w:b/>
          <w:color w:val="0000FF"/>
        </w:rPr>
      </w:pPr>
      <w:r w:rsidRPr="00B629EE">
        <w:rPr>
          <w:b/>
          <w:color w:val="0000FF"/>
        </w:rPr>
        <w:lastRenderedPageBreak/>
        <w:t xml:space="preserve">A. Presentation </w:t>
      </w:r>
      <w:r w:rsidR="00434454">
        <w:rPr>
          <w:b/>
          <w:color w:val="0000FF"/>
        </w:rPr>
        <w:t>Assessment</w:t>
      </w:r>
      <w:r w:rsidR="00BF460B">
        <w:rPr>
          <w:b/>
          <w:color w:val="0000FF"/>
        </w:rPr>
        <w:t>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45"/>
        <w:gridCol w:w="656"/>
        <w:gridCol w:w="658"/>
        <w:gridCol w:w="582"/>
        <w:gridCol w:w="578"/>
        <w:gridCol w:w="496"/>
        <w:gridCol w:w="496"/>
        <w:gridCol w:w="497"/>
        <w:gridCol w:w="578"/>
        <w:gridCol w:w="496"/>
        <w:gridCol w:w="578"/>
        <w:gridCol w:w="583"/>
        <w:gridCol w:w="907"/>
      </w:tblGrid>
      <w:tr w:rsidR="00996822" w:rsidRPr="00B629EE" w14:paraId="68C8A1E7" w14:textId="77777777" w:rsidTr="005F7F8A">
        <w:tc>
          <w:tcPr>
            <w:tcW w:w="5000" w:type="pct"/>
            <w:gridSpan w:val="13"/>
          </w:tcPr>
          <w:p w14:paraId="35AA7EA0" w14:textId="3576CF70" w:rsidR="00996822" w:rsidRPr="00B629EE" w:rsidRDefault="00996822" w:rsidP="001D5DFA">
            <w:pPr>
              <w:rPr>
                <w:b/>
              </w:rPr>
            </w:pPr>
            <w:r>
              <w:rPr>
                <w:b/>
              </w:rPr>
              <w:t xml:space="preserve">Taxonomies &amp; Soft Skills: </w:t>
            </w:r>
            <w:r w:rsidR="001D5DFA">
              <w:rPr>
                <w:b/>
              </w:rPr>
              <w:t>C6-</w:t>
            </w:r>
            <w:r>
              <w:rPr>
                <w:b/>
              </w:rPr>
              <w:t xml:space="preserve"> </w:t>
            </w:r>
            <w:r w:rsidR="001D5DFA">
              <w:rPr>
                <w:b/>
              </w:rPr>
              <w:t>Cognitive Level</w:t>
            </w:r>
            <w:r>
              <w:rPr>
                <w:b/>
              </w:rPr>
              <w:t xml:space="preserve"> (CO</w:t>
            </w:r>
            <w:r w:rsidR="001D5DFA">
              <w:rPr>
                <w:b/>
              </w:rPr>
              <w:t>1,PO1</w:t>
            </w:r>
            <w:r>
              <w:rPr>
                <w:b/>
              </w:rPr>
              <w:t>)</w:t>
            </w:r>
          </w:p>
        </w:tc>
      </w:tr>
      <w:tr w:rsidR="002B359B" w:rsidRPr="00B629EE" w14:paraId="2FBF61B0" w14:textId="77777777" w:rsidTr="00DD6728">
        <w:tc>
          <w:tcPr>
            <w:tcW w:w="1201" w:type="pct"/>
            <w:vMerge w:val="restart"/>
          </w:tcPr>
          <w:p w14:paraId="73F81CB1" w14:textId="5237769C" w:rsidR="002B359B" w:rsidRPr="00B629EE" w:rsidRDefault="001D5DFA" w:rsidP="005F7F8A">
            <w:pPr>
              <w:ind w:right="-18"/>
            </w:pPr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 xml:space="preserve">Conclude 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>the project successfully</w:t>
            </w:r>
          </w:p>
        </w:tc>
        <w:tc>
          <w:tcPr>
            <w:tcW w:w="1014" w:type="pct"/>
            <w:gridSpan w:val="3"/>
          </w:tcPr>
          <w:p w14:paraId="1071A339" w14:textId="6F5551F3" w:rsidR="002B359B" w:rsidRPr="00B629EE" w:rsidRDefault="00783233" w:rsidP="005F7F8A">
            <w:r>
              <w:t>Able to</w:t>
            </w:r>
            <w:r w:rsidR="002B359B" w:rsidRPr="00B629EE">
              <w:t xml:space="preserve"> explain </w:t>
            </w:r>
            <w:r w:rsidR="002B359B" w:rsidRPr="00B629EE">
              <w:rPr>
                <w:b/>
              </w:rPr>
              <w:t>very c</w:t>
            </w:r>
            <w:r w:rsidR="004D4EAE">
              <w:rPr>
                <w:b/>
              </w:rPr>
              <w:t>learly, effectively and confidently</w:t>
            </w:r>
            <w:r w:rsidR="002B359B" w:rsidRPr="00B629EE">
              <w:t xml:space="preserve"> using slide presentation</w:t>
            </w:r>
          </w:p>
        </w:tc>
        <w:tc>
          <w:tcPr>
            <w:tcW w:w="1105" w:type="pct"/>
            <w:gridSpan w:val="4"/>
          </w:tcPr>
          <w:p w14:paraId="728F6AFD" w14:textId="79A94F2A" w:rsidR="002B359B" w:rsidRPr="00B629EE" w:rsidRDefault="00783233" w:rsidP="005F7F8A">
            <w:r>
              <w:t>E</w:t>
            </w:r>
            <w:r w:rsidR="002B359B" w:rsidRPr="00B629EE">
              <w:t xml:space="preserve">xplain </w:t>
            </w:r>
            <w:r w:rsidR="002B359B" w:rsidRPr="00B629EE">
              <w:rPr>
                <w:b/>
              </w:rPr>
              <w:t xml:space="preserve">less </w:t>
            </w:r>
            <w:r w:rsidR="004D4EAE" w:rsidRPr="00B629EE">
              <w:rPr>
                <w:b/>
              </w:rPr>
              <w:t>c</w:t>
            </w:r>
            <w:r w:rsidR="004D4EAE">
              <w:rPr>
                <w:b/>
              </w:rPr>
              <w:t>learly, effectively and confidently</w:t>
            </w:r>
            <w:r w:rsidR="004D4EAE" w:rsidRPr="00B629EE">
              <w:t xml:space="preserve"> </w:t>
            </w:r>
            <w:r w:rsidR="002B359B" w:rsidRPr="00B629EE">
              <w:t>using slide presentation</w:t>
            </w:r>
          </w:p>
        </w:tc>
        <w:tc>
          <w:tcPr>
            <w:tcW w:w="1195" w:type="pct"/>
            <w:gridSpan w:val="4"/>
          </w:tcPr>
          <w:p w14:paraId="03086F57" w14:textId="3527480A" w:rsidR="002B359B" w:rsidRPr="00B629EE" w:rsidRDefault="004D4EAE" w:rsidP="00783233">
            <w:r>
              <w:t>Fail to</w:t>
            </w:r>
            <w:r w:rsidRPr="00B629EE">
              <w:t xml:space="preserve"> explain </w:t>
            </w:r>
            <w:r w:rsidRPr="00B629EE">
              <w:rPr>
                <w:b/>
              </w:rPr>
              <w:t>very c</w:t>
            </w:r>
            <w:r>
              <w:rPr>
                <w:b/>
              </w:rPr>
              <w:t>learly, effectively and confidently</w:t>
            </w:r>
            <w:r w:rsidRPr="00B629EE">
              <w:t xml:space="preserve"> using slide presentation</w:t>
            </w:r>
          </w:p>
        </w:tc>
        <w:tc>
          <w:tcPr>
            <w:tcW w:w="485" w:type="pct"/>
          </w:tcPr>
          <w:p w14:paraId="75A400CB" w14:textId="77777777" w:rsidR="002B359B" w:rsidRPr="00B629EE" w:rsidRDefault="002B359B" w:rsidP="005F7F8A">
            <w:pPr>
              <w:rPr>
                <w:b/>
              </w:rPr>
            </w:pPr>
            <w:r w:rsidRPr="00B629EE">
              <w:rPr>
                <w:b/>
              </w:rPr>
              <w:t>Marks</w:t>
            </w:r>
          </w:p>
        </w:tc>
      </w:tr>
      <w:tr w:rsidR="002B359B" w:rsidRPr="00B629EE" w14:paraId="39A99096" w14:textId="77777777" w:rsidTr="00996822">
        <w:tc>
          <w:tcPr>
            <w:tcW w:w="1201" w:type="pct"/>
            <w:vMerge/>
          </w:tcPr>
          <w:p w14:paraId="5C1363BE" w14:textId="77777777" w:rsidR="002B359B" w:rsidRPr="00B629EE" w:rsidRDefault="002B359B" w:rsidP="005F7F8A"/>
        </w:tc>
        <w:tc>
          <w:tcPr>
            <w:tcW w:w="351" w:type="pct"/>
          </w:tcPr>
          <w:p w14:paraId="6EE662D0" w14:textId="77777777" w:rsidR="002B359B" w:rsidRPr="00B629EE" w:rsidRDefault="002B359B" w:rsidP="005F7F8A">
            <w:r w:rsidRPr="00B629EE">
              <w:t>10</w:t>
            </w:r>
          </w:p>
        </w:tc>
        <w:tc>
          <w:tcPr>
            <w:tcW w:w="352" w:type="pct"/>
          </w:tcPr>
          <w:p w14:paraId="1769A9E5" w14:textId="77777777" w:rsidR="002B359B" w:rsidRPr="00B629EE" w:rsidRDefault="002B359B" w:rsidP="005F7F8A">
            <w:pPr>
              <w:ind w:left="68"/>
            </w:pPr>
            <w:r w:rsidRPr="00B629EE">
              <w:t>9</w:t>
            </w:r>
          </w:p>
        </w:tc>
        <w:tc>
          <w:tcPr>
            <w:tcW w:w="311" w:type="pct"/>
          </w:tcPr>
          <w:p w14:paraId="4BA7720F" w14:textId="77777777" w:rsidR="002B359B" w:rsidRPr="00B629EE" w:rsidRDefault="002B359B" w:rsidP="005F7F8A">
            <w:pPr>
              <w:ind w:left="13" w:hanging="13"/>
            </w:pPr>
            <w:r w:rsidRPr="00B629EE">
              <w:t>8</w:t>
            </w:r>
          </w:p>
        </w:tc>
        <w:tc>
          <w:tcPr>
            <w:tcW w:w="309" w:type="pct"/>
          </w:tcPr>
          <w:p w14:paraId="71CF884E" w14:textId="77777777" w:rsidR="002B359B" w:rsidRPr="00B629EE" w:rsidRDefault="002B359B" w:rsidP="005F7F8A">
            <w:pPr>
              <w:ind w:left="-17" w:firstLine="17"/>
            </w:pPr>
            <w:r w:rsidRPr="00B629EE">
              <w:t>7</w:t>
            </w:r>
          </w:p>
        </w:tc>
        <w:tc>
          <w:tcPr>
            <w:tcW w:w="265" w:type="pct"/>
          </w:tcPr>
          <w:p w14:paraId="41AD16E4" w14:textId="77777777" w:rsidR="002B359B" w:rsidRPr="00B629EE" w:rsidRDefault="002B359B" w:rsidP="005F7F8A">
            <w:r w:rsidRPr="00B629EE">
              <w:t>6</w:t>
            </w:r>
          </w:p>
        </w:tc>
        <w:tc>
          <w:tcPr>
            <w:tcW w:w="265" w:type="pct"/>
          </w:tcPr>
          <w:p w14:paraId="2853FABA" w14:textId="77777777" w:rsidR="002B359B" w:rsidRPr="00B629EE" w:rsidRDefault="002B359B" w:rsidP="005F7F8A">
            <w:r w:rsidRPr="00B629EE">
              <w:t>5</w:t>
            </w:r>
          </w:p>
        </w:tc>
        <w:tc>
          <w:tcPr>
            <w:tcW w:w="266" w:type="pct"/>
          </w:tcPr>
          <w:p w14:paraId="38C67981" w14:textId="77777777" w:rsidR="002B359B" w:rsidRPr="00B629EE" w:rsidRDefault="002B359B" w:rsidP="005F7F8A">
            <w:pPr>
              <w:ind w:left="-796" w:firstLine="796"/>
            </w:pPr>
            <w:r w:rsidRPr="00B629EE">
              <w:t>4</w:t>
            </w:r>
          </w:p>
        </w:tc>
        <w:tc>
          <w:tcPr>
            <w:tcW w:w="309" w:type="pct"/>
          </w:tcPr>
          <w:p w14:paraId="31300BBA" w14:textId="77777777" w:rsidR="002B359B" w:rsidRPr="00B629EE" w:rsidRDefault="002B359B" w:rsidP="005F7F8A">
            <w:r w:rsidRPr="00B629EE">
              <w:t>3</w:t>
            </w:r>
          </w:p>
        </w:tc>
        <w:tc>
          <w:tcPr>
            <w:tcW w:w="265" w:type="pct"/>
          </w:tcPr>
          <w:p w14:paraId="1B3EAB73" w14:textId="77777777" w:rsidR="002B359B" w:rsidRPr="00B629EE" w:rsidRDefault="002B359B" w:rsidP="005F7F8A">
            <w:r w:rsidRPr="00B629EE">
              <w:t>2</w:t>
            </w:r>
          </w:p>
        </w:tc>
        <w:tc>
          <w:tcPr>
            <w:tcW w:w="309" w:type="pct"/>
          </w:tcPr>
          <w:p w14:paraId="4E441C30" w14:textId="77777777" w:rsidR="002B359B" w:rsidRPr="00B629EE" w:rsidRDefault="002B359B" w:rsidP="005F7F8A">
            <w:pPr>
              <w:ind w:left="5" w:hanging="5"/>
            </w:pPr>
            <w:r w:rsidRPr="00B629EE">
              <w:t>1</w:t>
            </w:r>
          </w:p>
        </w:tc>
        <w:tc>
          <w:tcPr>
            <w:tcW w:w="312" w:type="pct"/>
          </w:tcPr>
          <w:p w14:paraId="25FA4D3C" w14:textId="77777777" w:rsidR="002B359B" w:rsidRPr="00B629EE" w:rsidRDefault="002B359B" w:rsidP="005F7F8A">
            <w:r w:rsidRPr="00B629EE">
              <w:t>0</w:t>
            </w:r>
          </w:p>
        </w:tc>
        <w:tc>
          <w:tcPr>
            <w:tcW w:w="485" w:type="pct"/>
          </w:tcPr>
          <w:p w14:paraId="0E71AA93" w14:textId="77777777" w:rsidR="002B359B" w:rsidRPr="00B629EE" w:rsidRDefault="002B359B" w:rsidP="005F7F8A"/>
        </w:tc>
      </w:tr>
      <w:tr w:rsidR="00996822" w:rsidRPr="00B629EE" w14:paraId="6629E0C5" w14:textId="77777777" w:rsidTr="005F7F8A">
        <w:tc>
          <w:tcPr>
            <w:tcW w:w="5000" w:type="pct"/>
            <w:gridSpan w:val="13"/>
          </w:tcPr>
          <w:p w14:paraId="407F13DD" w14:textId="069C32E6" w:rsidR="00996822" w:rsidRPr="00B629EE" w:rsidRDefault="00996822" w:rsidP="001D5DFA">
            <w:pPr>
              <w:rPr>
                <w:b/>
              </w:rPr>
            </w:pPr>
            <w:r>
              <w:rPr>
                <w:b/>
              </w:rPr>
              <w:t xml:space="preserve">Taxonomies &amp; Soft Skills: </w:t>
            </w:r>
            <w:r w:rsidR="001D5DFA">
              <w:rPr>
                <w:b/>
              </w:rPr>
              <w:t>P7- Problem Solving, CS1-CS6 Communication Skills (CO2,PO3</w:t>
            </w:r>
            <w:r>
              <w:rPr>
                <w:b/>
              </w:rPr>
              <w:t>)</w:t>
            </w:r>
          </w:p>
        </w:tc>
      </w:tr>
      <w:tr w:rsidR="002B359B" w:rsidRPr="00B629EE" w14:paraId="2DE8A5F9" w14:textId="77777777" w:rsidTr="00DD6728">
        <w:tc>
          <w:tcPr>
            <w:tcW w:w="1201" w:type="pct"/>
            <w:vMerge w:val="restart"/>
          </w:tcPr>
          <w:p w14:paraId="4DE8B6A2" w14:textId="77777777" w:rsidR="001D5DFA" w:rsidRPr="00434C42" w:rsidRDefault="001D5DFA" w:rsidP="001D5DFA">
            <w:pPr>
              <w:rPr>
                <w:rFonts w:ascii="Bookman Old Style" w:hAnsi="Bookman Old Style"/>
                <w:sz w:val="20"/>
                <w:szCs w:val="20"/>
                <w:lang w:eastAsia="ja-JP"/>
              </w:rPr>
            </w:pPr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>Construct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 xml:space="preserve"> the system or solution for the project</w:t>
            </w:r>
          </w:p>
          <w:p w14:paraId="6FA0DD73" w14:textId="12D69A43" w:rsidR="002B359B" w:rsidRPr="00B629EE" w:rsidRDefault="002B359B" w:rsidP="005F7F8A">
            <w:pPr>
              <w:ind w:right="-18"/>
            </w:pPr>
          </w:p>
        </w:tc>
        <w:tc>
          <w:tcPr>
            <w:tcW w:w="1014" w:type="pct"/>
            <w:gridSpan w:val="3"/>
          </w:tcPr>
          <w:p w14:paraId="095C7699" w14:textId="06777523" w:rsidR="002B359B" w:rsidRPr="00B629EE" w:rsidRDefault="002B359B" w:rsidP="001D5DFA">
            <w:r w:rsidRPr="00B629EE">
              <w:rPr>
                <w:b/>
              </w:rPr>
              <w:t>Very Clear</w:t>
            </w:r>
            <w:r w:rsidRPr="00B629EE">
              <w:t xml:space="preserve"> in </w:t>
            </w:r>
            <w:r w:rsidR="001D5DFA">
              <w:t>constructing the system or solution for the project through demo</w:t>
            </w:r>
          </w:p>
        </w:tc>
        <w:tc>
          <w:tcPr>
            <w:tcW w:w="1105" w:type="pct"/>
            <w:gridSpan w:val="4"/>
          </w:tcPr>
          <w:p w14:paraId="3B3E7BC3" w14:textId="7A5B51B5" w:rsidR="002B359B" w:rsidRPr="00B629EE" w:rsidRDefault="002B359B" w:rsidP="005F7F8A">
            <w:r w:rsidRPr="00B629EE">
              <w:rPr>
                <w:b/>
              </w:rPr>
              <w:t>Quite Clear</w:t>
            </w:r>
            <w:r w:rsidRPr="00B629EE">
              <w:t xml:space="preserve"> </w:t>
            </w:r>
            <w:r w:rsidR="00CA548D" w:rsidRPr="00B629EE">
              <w:t xml:space="preserve">in </w:t>
            </w:r>
            <w:r w:rsidR="001D5DFA">
              <w:t>constructing the system or solution for the project through demo</w:t>
            </w:r>
          </w:p>
        </w:tc>
        <w:tc>
          <w:tcPr>
            <w:tcW w:w="1195" w:type="pct"/>
            <w:gridSpan w:val="4"/>
          </w:tcPr>
          <w:p w14:paraId="671EB9CF" w14:textId="59685E8B" w:rsidR="002B359B" w:rsidRPr="00B629EE" w:rsidRDefault="002B359B" w:rsidP="005F7F8A">
            <w:r w:rsidRPr="00B629EE">
              <w:rPr>
                <w:b/>
              </w:rPr>
              <w:t>Not Clear</w:t>
            </w:r>
            <w:r w:rsidRPr="00B629EE">
              <w:t xml:space="preserve"> </w:t>
            </w:r>
            <w:r w:rsidR="00CA548D" w:rsidRPr="00B629EE">
              <w:t xml:space="preserve">in </w:t>
            </w:r>
            <w:r w:rsidR="001D5DFA">
              <w:t>constructing the system or solution for the project through demo</w:t>
            </w:r>
          </w:p>
        </w:tc>
        <w:tc>
          <w:tcPr>
            <w:tcW w:w="485" w:type="pct"/>
          </w:tcPr>
          <w:p w14:paraId="20CB2F77" w14:textId="77777777" w:rsidR="002B359B" w:rsidRPr="00B629EE" w:rsidRDefault="002B359B" w:rsidP="005F7F8A">
            <w:pPr>
              <w:rPr>
                <w:b/>
              </w:rPr>
            </w:pPr>
            <w:r w:rsidRPr="00B629EE">
              <w:rPr>
                <w:b/>
              </w:rPr>
              <w:t>Marks</w:t>
            </w:r>
          </w:p>
        </w:tc>
      </w:tr>
      <w:tr w:rsidR="002B359B" w:rsidRPr="00B629EE" w14:paraId="320FCB05" w14:textId="77777777" w:rsidTr="00996822">
        <w:tc>
          <w:tcPr>
            <w:tcW w:w="1201" w:type="pct"/>
            <w:vMerge/>
          </w:tcPr>
          <w:p w14:paraId="51340EB5" w14:textId="77777777" w:rsidR="002B359B" w:rsidRPr="00B629EE" w:rsidRDefault="002B359B" w:rsidP="005F7F8A"/>
        </w:tc>
        <w:tc>
          <w:tcPr>
            <w:tcW w:w="351" w:type="pct"/>
          </w:tcPr>
          <w:p w14:paraId="55251A02" w14:textId="77777777" w:rsidR="002B359B" w:rsidRPr="00B629EE" w:rsidRDefault="002B359B" w:rsidP="005F7F8A">
            <w:r w:rsidRPr="00B629EE">
              <w:t>10</w:t>
            </w:r>
          </w:p>
        </w:tc>
        <w:tc>
          <w:tcPr>
            <w:tcW w:w="352" w:type="pct"/>
          </w:tcPr>
          <w:p w14:paraId="0B6399EB" w14:textId="77777777" w:rsidR="002B359B" w:rsidRPr="00B629EE" w:rsidRDefault="002B359B" w:rsidP="005F7F8A">
            <w:r w:rsidRPr="00B629EE">
              <w:t>9</w:t>
            </w:r>
          </w:p>
        </w:tc>
        <w:tc>
          <w:tcPr>
            <w:tcW w:w="311" w:type="pct"/>
          </w:tcPr>
          <w:p w14:paraId="07148206" w14:textId="77777777" w:rsidR="002B359B" w:rsidRPr="00B629EE" w:rsidRDefault="002B359B" w:rsidP="005F7F8A">
            <w:r w:rsidRPr="00B629EE">
              <w:t>8</w:t>
            </w:r>
          </w:p>
        </w:tc>
        <w:tc>
          <w:tcPr>
            <w:tcW w:w="309" w:type="pct"/>
          </w:tcPr>
          <w:p w14:paraId="38CCD5C1" w14:textId="77777777" w:rsidR="002B359B" w:rsidRPr="00B629EE" w:rsidRDefault="002B359B" w:rsidP="005F7F8A">
            <w:r w:rsidRPr="00B629EE">
              <w:t>7</w:t>
            </w:r>
          </w:p>
        </w:tc>
        <w:tc>
          <w:tcPr>
            <w:tcW w:w="265" w:type="pct"/>
          </w:tcPr>
          <w:p w14:paraId="25312215" w14:textId="77777777" w:rsidR="002B359B" w:rsidRPr="00B629EE" w:rsidRDefault="002B359B" w:rsidP="005F7F8A">
            <w:r w:rsidRPr="00B629EE">
              <w:t>6</w:t>
            </w:r>
          </w:p>
        </w:tc>
        <w:tc>
          <w:tcPr>
            <w:tcW w:w="265" w:type="pct"/>
          </w:tcPr>
          <w:p w14:paraId="68F558B7" w14:textId="77777777" w:rsidR="002B359B" w:rsidRPr="00B629EE" w:rsidRDefault="002B359B" w:rsidP="005F7F8A">
            <w:r w:rsidRPr="00B629EE">
              <w:t>5</w:t>
            </w:r>
          </w:p>
        </w:tc>
        <w:tc>
          <w:tcPr>
            <w:tcW w:w="266" w:type="pct"/>
          </w:tcPr>
          <w:p w14:paraId="27596390" w14:textId="77777777" w:rsidR="002B359B" w:rsidRPr="00B629EE" w:rsidRDefault="002B359B" w:rsidP="005F7F8A">
            <w:r w:rsidRPr="00B629EE">
              <w:t>4</w:t>
            </w:r>
          </w:p>
        </w:tc>
        <w:tc>
          <w:tcPr>
            <w:tcW w:w="309" w:type="pct"/>
          </w:tcPr>
          <w:p w14:paraId="2B4D4130" w14:textId="77777777" w:rsidR="002B359B" w:rsidRPr="00B629EE" w:rsidRDefault="002B359B" w:rsidP="005F7F8A">
            <w:r w:rsidRPr="00B629EE">
              <w:t>3</w:t>
            </w:r>
          </w:p>
        </w:tc>
        <w:tc>
          <w:tcPr>
            <w:tcW w:w="265" w:type="pct"/>
          </w:tcPr>
          <w:p w14:paraId="4DCA98EA" w14:textId="77777777" w:rsidR="002B359B" w:rsidRPr="00B629EE" w:rsidRDefault="002B359B" w:rsidP="005F7F8A">
            <w:r w:rsidRPr="00B629EE">
              <w:t>2</w:t>
            </w:r>
          </w:p>
        </w:tc>
        <w:tc>
          <w:tcPr>
            <w:tcW w:w="309" w:type="pct"/>
          </w:tcPr>
          <w:p w14:paraId="705937F9" w14:textId="77777777" w:rsidR="002B359B" w:rsidRPr="00B629EE" w:rsidRDefault="002B359B" w:rsidP="005F7F8A">
            <w:r w:rsidRPr="00B629EE">
              <w:t>1</w:t>
            </w:r>
          </w:p>
        </w:tc>
        <w:tc>
          <w:tcPr>
            <w:tcW w:w="312" w:type="pct"/>
          </w:tcPr>
          <w:p w14:paraId="29C54C09" w14:textId="77777777" w:rsidR="002B359B" w:rsidRPr="00B629EE" w:rsidRDefault="002B359B" w:rsidP="005F7F8A">
            <w:r w:rsidRPr="00B629EE">
              <w:t>0</w:t>
            </w:r>
          </w:p>
        </w:tc>
        <w:tc>
          <w:tcPr>
            <w:tcW w:w="485" w:type="pct"/>
          </w:tcPr>
          <w:p w14:paraId="1102C36C" w14:textId="77777777" w:rsidR="002B359B" w:rsidRPr="00B629EE" w:rsidRDefault="002B359B" w:rsidP="005F7F8A"/>
        </w:tc>
      </w:tr>
      <w:tr w:rsidR="00DD6728" w:rsidRPr="00B629EE" w14:paraId="04877DB3" w14:textId="77777777" w:rsidTr="00DD6728">
        <w:tc>
          <w:tcPr>
            <w:tcW w:w="4515" w:type="pct"/>
            <w:gridSpan w:val="12"/>
          </w:tcPr>
          <w:p w14:paraId="17E93484" w14:textId="330E9A24" w:rsidR="00DD6728" w:rsidRPr="00DD6728" w:rsidRDefault="00DD6728" w:rsidP="00DD6728">
            <w:pPr>
              <w:jc w:val="right"/>
              <w:rPr>
                <w:b/>
              </w:rPr>
            </w:pPr>
            <w:r w:rsidRPr="00DD6728">
              <w:rPr>
                <w:b/>
              </w:rPr>
              <w:t>TOTAL MARKS</w:t>
            </w:r>
            <w:r>
              <w:rPr>
                <w:b/>
              </w:rPr>
              <w:t>/20</w:t>
            </w:r>
          </w:p>
        </w:tc>
        <w:tc>
          <w:tcPr>
            <w:tcW w:w="485" w:type="pct"/>
          </w:tcPr>
          <w:p w14:paraId="689057DC" w14:textId="77777777" w:rsidR="00DD6728" w:rsidRPr="00B629EE" w:rsidRDefault="00DD6728" w:rsidP="005F7F8A"/>
        </w:tc>
      </w:tr>
    </w:tbl>
    <w:p w14:paraId="2C706AFF" w14:textId="48DF53A7" w:rsidR="002B359B" w:rsidRPr="00B629EE" w:rsidRDefault="002B359B" w:rsidP="00F95E6B">
      <w:pPr>
        <w:widowControl/>
        <w:autoSpaceDE/>
        <w:autoSpaceDN/>
        <w:adjustRightInd/>
        <w:spacing w:after="200" w:line="276" w:lineRule="auto"/>
        <w:rPr>
          <w:b/>
          <w:color w:val="0000FF"/>
        </w:rPr>
      </w:pPr>
      <w:r w:rsidRPr="00B629EE">
        <w:rPr>
          <w:b/>
          <w:color w:val="0000FF"/>
        </w:rPr>
        <w:t xml:space="preserve">B. </w:t>
      </w:r>
      <w:r w:rsidR="00434454">
        <w:rPr>
          <w:b/>
          <w:color w:val="0000FF"/>
        </w:rPr>
        <w:t xml:space="preserve">Industrial Attachment </w:t>
      </w:r>
      <w:r w:rsidRPr="00B629EE">
        <w:rPr>
          <w:b/>
          <w:color w:val="0000FF"/>
        </w:rPr>
        <w:t>Re</w:t>
      </w:r>
      <w:r w:rsidR="00434454">
        <w:rPr>
          <w:b/>
          <w:color w:val="0000FF"/>
        </w:rPr>
        <w:t>port Assessment</w:t>
      </w:r>
      <w:r w:rsidR="00BF460B">
        <w:rPr>
          <w:b/>
          <w:color w:val="0000FF"/>
        </w:rPr>
        <w:t>s</w:t>
      </w:r>
    </w:p>
    <w:tbl>
      <w:tblPr>
        <w:tblStyle w:val="TableGrid"/>
        <w:tblW w:w="5404" w:type="pct"/>
        <w:tblInd w:w="-289" w:type="dxa"/>
        <w:tblLook w:val="04A0" w:firstRow="1" w:lastRow="0" w:firstColumn="1" w:lastColumn="0" w:noHBand="0" w:noVBand="1"/>
      </w:tblPr>
      <w:tblGrid>
        <w:gridCol w:w="2244"/>
        <w:gridCol w:w="728"/>
        <w:gridCol w:w="424"/>
        <w:gridCol w:w="994"/>
        <w:gridCol w:w="574"/>
        <w:gridCol w:w="491"/>
        <w:gridCol w:w="489"/>
        <w:gridCol w:w="810"/>
        <w:gridCol w:w="572"/>
        <w:gridCol w:w="491"/>
        <w:gridCol w:w="582"/>
        <w:gridCol w:w="810"/>
        <w:gridCol w:w="896"/>
      </w:tblGrid>
      <w:tr w:rsidR="00996822" w:rsidRPr="00B629EE" w14:paraId="0646E9E3" w14:textId="77777777" w:rsidTr="00DF796D">
        <w:tc>
          <w:tcPr>
            <w:tcW w:w="5000" w:type="pct"/>
            <w:gridSpan w:val="13"/>
          </w:tcPr>
          <w:p w14:paraId="6FC57C85" w14:textId="4B6EEDD7" w:rsidR="00996822" w:rsidRPr="00B629EE" w:rsidRDefault="00996822" w:rsidP="001D5DFA">
            <w:pPr>
              <w:rPr>
                <w:b/>
              </w:rPr>
            </w:pPr>
            <w:r>
              <w:rPr>
                <w:b/>
              </w:rPr>
              <w:t xml:space="preserve">Taxonomies &amp; Soft Skills: </w:t>
            </w:r>
            <w:r w:rsidR="001D5DFA">
              <w:rPr>
                <w:b/>
              </w:rPr>
              <w:t>A4 – Affective, LS1 –LS5 (CO5,PO6</w:t>
            </w:r>
            <w:r>
              <w:rPr>
                <w:b/>
              </w:rPr>
              <w:t>)</w:t>
            </w:r>
          </w:p>
        </w:tc>
      </w:tr>
      <w:tr w:rsidR="00C54B4F" w:rsidRPr="00B629EE" w14:paraId="23CE2FDA" w14:textId="77777777" w:rsidTr="00DF796D">
        <w:tc>
          <w:tcPr>
            <w:tcW w:w="1110" w:type="pct"/>
            <w:vMerge w:val="restart"/>
          </w:tcPr>
          <w:p w14:paraId="69876EC5" w14:textId="6748E581" w:rsidR="00C54B4F" w:rsidRPr="00B629EE" w:rsidRDefault="00C54B4F" w:rsidP="00C54B4F">
            <w:pPr>
              <w:ind w:right="-18"/>
            </w:pPr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 xml:space="preserve">Practice 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>the ethical behavior in completing and presenting the project</w:t>
            </w:r>
          </w:p>
        </w:tc>
        <w:tc>
          <w:tcPr>
            <w:tcW w:w="1062" w:type="pct"/>
            <w:gridSpan w:val="3"/>
          </w:tcPr>
          <w:p w14:paraId="0FF2260C" w14:textId="33B24CA2" w:rsidR="00C54B4F" w:rsidRDefault="00C54B4F" w:rsidP="00C54B4F">
            <w:r>
              <w:t xml:space="preserve">Sources </w:t>
            </w:r>
            <w:r w:rsidRPr="00EB1DA6">
              <w:rPr>
                <w:b/>
              </w:rPr>
              <w:t xml:space="preserve">are </w:t>
            </w:r>
            <w:r w:rsidR="00EB1DA6" w:rsidRPr="00EB1DA6">
              <w:rPr>
                <w:b/>
              </w:rPr>
              <w:t>varies</w:t>
            </w:r>
            <w:r w:rsidRPr="00EB1DA6">
              <w:rPr>
                <w:b/>
              </w:rPr>
              <w:t>, sufficient and include primary sources</w:t>
            </w:r>
            <w:r>
              <w:t xml:space="preserve"> where possible.</w:t>
            </w:r>
          </w:p>
          <w:p w14:paraId="0BB17C72" w14:textId="57AA4957" w:rsidR="00C54B4F" w:rsidRPr="00DF796D" w:rsidRDefault="00C54B4F" w:rsidP="00C54B4F">
            <w:r>
              <w:t>Similarity index between 6% - 14%</w:t>
            </w:r>
          </w:p>
        </w:tc>
        <w:tc>
          <w:tcPr>
            <w:tcW w:w="1170" w:type="pct"/>
            <w:gridSpan w:val="4"/>
          </w:tcPr>
          <w:p w14:paraId="4E2BD675" w14:textId="596BDA01" w:rsidR="00C54B4F" w:rsidRDefault="00C54B4F" w:rsidP="00C54B4F">
            <w:r>
              <w:t xml:space="preserve">Sources </w:t>
            </w:r>
            <w:r w:rsidRPr="00EB1DA6">
              <w:rPr>
                <w:b/>
              </w:rPr>
              <w:t xml:space="preserve">are less </w:t>
            </w:r>
            <w:r w:rsidR="00EB1DA6" w:rsidRPr="00EB1DA6">
              <w:rPr>
                <w:b/>
              </w:rPr>
              <w:t>varies</w:t>
            </w:r>
            <w:r w:rsidRPr="00EB1DA6">
              <w:rPr>
                <w:b/>
              </w:rPr>
              <w:t>, less sufficient and less include primary sources</w:t>
            </w:r>
            <w:r>
              <w:t xml:space="preserve"> where possible.</w:t>
            </w:r>
          </w:p>
          <w:p w14:paraId="32FFE513" w14:textId="02CF249E" w:rsidR="00C54B4F" w:rsidRPr="00B629EE" w:rsidRDefault="00C54B4F" w:rsidP="00C54B4F">
            <w:r>
              <w:t>Similarity index between 15% - 19%</w:t>
            </w:r>
          </w:p>
        </w:tc>
        <w:tc>
          <w:tcPr>
            <w:tcW w:w="1215" w:type="pct"/>
            <w:gridSpan w:val="4"/>
          </w:tcPr>
          <w:p w14:paraId="5CAB7DBC" w14:textId="5A5390B5" w:rsidR="00C54B4F" w:rsidRDefault="00C54B4F" w:rsidP="00C54B4F">
            <w:r>
              <w:t xml:space="preserve">Sources </w:t>
            </w:r>
            <w:r w:rsidRPr="00EB1DA6">
              <w:rPr>
                <w:b/>
              </w:rPr>
              <w:t xml:space="preserve">not </w:t>
            </w:r>
            <w:r w:rsidR="00EB1DA6" w:rsidRPr="00EB1DA6">
              <w:rPr>
                <w:b/>
              </w:rPr>
              <w:t>varies</w:t>
            </w:r>
            <w:r w:rsidRPr="00EB1DA6">
              <w:rPr>
                <w:b/>
              </w:rPr>
              <w:t>, not sufficient and poor quality</w:t>
            </w:r>
            <w:r>
              <w:t>.</w:t>
            </w:r>
          </w:p>
          <w:p w14:paraId="1E03E491" w14:textId="3A038FE1" w:rsidR="00C54B4F" w:rsidRPr="00B629EE" w:rsidRDefault="00C54B4F" w:rsidP="00C54B4F">
            <w:r>
              <w:t>Similarity index above 20%</w:t>
            </w:r>
          </w:p>
        </w:tc>
        <w:tc>
          <w:tcPr>
            <w:tcW w:w="443" w:type="pct"/>
          </w:tcPr>
          <w:p w14:paraId="16646047" w14:textId="77777777" w:rsidR="00C54B4F" w:rsidRPr="00B629EE" w:rsidRDefault="00C54B4F" w:rsidP="00C54B4F">
            <w:pPr>
              <w:rPr>
                <w:b/>
              </w:rPr>
            </w:pPr>
            <w:r w:rsidRPr="00B629EE">
              <w:rPr>
                <w:b/>
              </w:rPr>
              <w:t>Marks</w:t>
            </w:r>
          </w:p>
        </w:tc>
      </w:tr>
      <w:tr w:rsidR="00DF796D" w:rsidRPr="00B629EE" w14:paraId="1C1AC0ED" w14:textId="77777777" w:rsidTr="00DF796D">
        <w:tc>
          <w:tcPr>
            <w:tcW w:w="1110" w:type="pct"/>
            <w:vMerge/>
          </w:tcPr>
          <w:p w14:paraId="380E908B" w14:textId="23CC2600" w:rsidR="00DF796D" w:rsidRPr="00B629EE" w:rsidRDefault="00DF796D" w:rsidP="005F7F8A"/>
        </w:tc>
        <w:tc>
          <w:tcPr>
            <w:tcW w:w="360" w:type="pct"/>
          </w:tcPr>
          <w:p w14:paraId="21CBEFE0" w14:textId="3378615F" w:rsidR="00DF796D" w:rsidRPr="00B629EE" w:rsidRDefault="00DF796D" w:rsidP="00DF796D">
            <w:pPr>
              <w:jc w:val="center"/>
            </w:pPr>
            <w:r w:rsidRPr="00B629EE">
              <w:t>10</w:t>
            </w:r>
            <w:r>
              <w:t xml:space="preserve"> -9</w:t>
            </w:r>
          </w:p>
        </w:tc>
        <w:tc>
          <w:tcPr>
            <w:tcW w:w="210" w:type="pct"/>
          </w:tcPr>
          <w:p w14:paraId="27BE33E0" w14:textId="38212025" w:rsidR="00DF796D" w:rsidRPr="00B629EE" w:rsidRDefault="00DF796D" w:rsidP="00DF796D">
            <w:pPr>
              <w:jc w:val="center"/>
            </w:pPr>
            <w:r>
              <w:t>8</w:t>
            </w:r>
          </w:p>
        </w:tc>
        <w:tc>
          <w:tcPr>
            <w:tcW w:w="492" w:type="pct"/>
          </w:tcPr>
          <w:p w14:paraId="46D8E780" w14:textId="779A5593" w:rsidR="00DF796D" w:rsidRPr="00B629EE" w:rsidRDefault="00DF796D" w:rsidP="00DF796D">
            <w:pPr>
              <w:jc w:val="center"/>
            </w:pPr>
            <w:r>
              <w:t>7- 6</w:t>
            </w:r>
          </w:p>
        </w:tc>
        <w:tc>
          <w:tcPr>
            <w:tcW w:w="284" w:type="pct"/>
          </w:tcPr>
          <w:p w14:paraId="0A35EC26" w14:textId="7FC3A05D" w:rsidR="00DF796D" w:rsidRPr="00B629EE" w:rsidRDefault="00DF796D" w:rsidP="00DF796D">
            <w:pPr>
              <w:ind w:left="-439" w:firstLine="439"/>
              <w:jc w:val="center"/>
            </w:pPr>
            <w:r>
              <w:t>5</w:t>
            </w:r>
          </w:p>
        </w:tc>
        <w:tc>
          <w:tcPr>
            <w:tcW w:w="243" w:type="pct"/>
          </w:tcPr>
          <w:p w14:paraId="51B12EB1" w14:textId="110030BB" w:rsidR="00DF796D" w:rsidRPr="00B629EE" w:rsidRDefault="00DF796D" w:rsidP="00DF796D">
            <w:pPr>
              <w:jc w:val="center"/>
            </w:pPr>
            <w:r>
              <w:t>4</w:t>
            </w:r>
          </w:p>
        </w:tc>
        <w:tc>
          <w:tcPr>
            <w:tcW w:w="643" w:type="pct"/>
            <w:gridSpan w:val="2"/>
          </w:tcPr>
          <w:p w14:paraId="176DE0D6" w14:textId="6C2C392D" w:rsidR="00DF796D" w:rsidRPr="00B629EE" w:rsidRDefault="00DF796D" w:rsidP="00DF796D">
            <w:pPr>
              <w:jc w:val="center"/>
            </w:pPr>
            <w:r>
              <w:t>3</w:t>
            </w:r>
          </w:p>
        </w:tc>
        <w:tc>
          <w:tcPr>
            <w:tcW w:w="283" w:type="pct"/>
          </w:tcPr>
          <w:p w14:paraId="6D57364D" w14:textId="77777777" w:rsidR="00DF796D" w:rsidRPr="00B629EE" w:rsidRDefault="00DF796D" w:rsidP="00DF796D">
            <w:pPr>
              <w:jc w:val="center"/>
            </w:pPr>
            <w:r w:rsidRPr="00B629EE">
              <w:t>3</w:t>
            </w:r>
          </w:p>
        </w:tc>
        <w:tc>
          <w:tcPr>
            <w:tcW w:w="243" w:type="pct"/>
          </w:tcPr>
          <w:p w14:paraId="45CB0987" w14:textId="77777777" w:rsidR="00DF796D" w:rsidRPr="00B629EE" w:rsidRDefault="00DF796D" w:rsidP="00DF796D">
            <w:pPr>
              <w:jc w:val="center"/>
            </w:pPr>
            <w:r w:rsidRPr="00B629EE">
              <w:t>2</w:t>
            </w:r>
          </w:p>
        </w:tc>
        <w:tc>
          <w:tcPr>
            <w:tcW w:w="288" w:type="pct"/>
          </w:tcPr>
          <w:p w14:paraId="19396D11" w14:textId="77777777" w:rsidR="00DF796D" w:rsidRPr="00B629EE" w:rsidRDefault="00DF796D" w:rsidP="00DF796D">
            <w:pPr>
              <w:jc w:val="center"/>
            </w:pPr>
            <w:r w:rsidRPr="00B629EE">
              <w:t>1</w:t>
            </w:r>
          </w:p>
        </w:tc>
        <w:tc>
          <w:tcPr>
            <w:tcW w:w="401" w:type="pct"/>
          </w:tcPr>
          <w:p w14:paraId="4B19E3AA" w14:textId="77777777" w:rsidR="00DF796D" w:rsidRPr="00B629EE" w:rsidRDefault="00DF796D" w:rsidP="00DF796D">
            <w:pPr>
              <w:jc w:val="center"/>
            </w:pPr>
            <w:r w:rsidRPr="00B629EE">
              <w:t>0</w:t>
            </w:r>
          </w:p>
        </w:tc>
        <w:tc>
          <w:tcPr>
            <w:tcW w:w="443" w:type="pct"/>
          </w:tcPr>
          <w:p w14:paraId="3B3FDD54" w14:textId="77777777" w:rsidR="00DF796D" w:rsidRPr="00B629EE" w:rsidRDefault="00DF796D" w:rsidP="005F7F8A"/>
        </w:tc>
      </w:tr>
      <w:tr w:rsidR="00996822" w:rsidRPr="00B629EE" w14:paraId="4AE97766" w14:textId="77777777" w:rsidTr="00DF796D">
        <w:tc>
          <w:tcPr>
            <w:tcW w:w="5000" w:type="pct"/>
            <w:gridSpan w:val="13"/>
          </w:tcPr>
          <w:p w14:paraId="6DFE2BF6" w14:textId="1D19F944" w:rsidR="00996822" w:rsidRPr="00B629EE" w:rsidRDefault="00996822" w:rsidP="00996822">
            <w:r>
              <w:rPr>
                <w:b/>
              </w:rPr>
              <w:t>Taxonomies &amp; Soft Skills: P7/KK1</w:t>
            </w:r>
            <w:r w:rsidRPr="00B629EE">
              <w:rPr>
                <w:b/>
              </w:rPr>
              <w:t xml:space="preserve"> Entrepreneurship Skill</w:t>
            </w:r>
            <w:r>
              <w:rPr>
                <w:b/>
              </w:rPr>
              <w:t xml:space="preserve"> (C03,PO6)</w:t>
            </w:r>
          </w:p>
        </w:tc>
      </w:tr>
      <w:tr w:rsidR="007805C8" w:rsidRPr="00B629EE" w14:paraId="5739BA18" w14:textId="77777777" w:rsidTr="00DF796D">
        <w:tc>
          <w:tcPr>
            <w:tcW w:w="1110" w:type="pct"/>
            <w:vMerge w:val="restart"/>
          </w:tcPr>
          <w:p w14:paraId="6FA881DF" w14:textId="2BD3C83D" w:rsidR="007805C8" w:rsidRPr="00B629EE" w:rsidRDefault="001D5DFA" w:rsidP="007805C8"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>Compose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 xml:space="preserve"> the solution that can be implemented in the related industry</w:t>
            </w:r>
          </w:p>
        </w:tc>
        <w:tc>
          <w:tcPr>
            <w:tcW w:w="1062" w:type="pct"/>
            <w:gridSpan w:val="3"/>
          </w:tcPr>
          <w:p w14:paraId="04ED594A" w14:textId="66A827CF" w:rsidR="007805C8" w:rsidRPr="00B629EE" w:rsidRDefault="007805C8" w:rsidP="00FE7459">
            <w:r w:rsidRPr="00B629EE">
              <w:t xml:space="preserve">The proposed solution </w:t>
            </w:r>
            <w:r w:rsidR="00FE7459">
              <w:t xml:space="preserve">is </w:t>
            </w:r>
            <w:r w:rsidRPr="00B629EE">
              <w:rPr>
                <w:b/>
              </w:rPr>
              <w:t>highly</w:t>
            </w:r>
            <w:r w:rsidR="00FE7459">
              <w:rPr>
                <w:b/>
              </w:rPr>
              <w:t xml:space="preserve"> suitable </w:t>
            </w:r>
            <w:r w:rsidR="00FE7459">
              <w:t>to be</w:t>
            </w:r>
            <w:r w:rsidRPr="00B629EE">
              <w:rPr>
                <w:b/>
              </w:rPr>
              <w:t xml:space="preserve"> </w:t>
            </w:r>
            <w:r w:rsidRPr="003A4F1E">
              <w:t>implemented in the industry.</w:t>
            </w:r>
            <w:r w:rsidRPr="00B629EE">
              <w:t xml:space="preserve">  </w:t>
            </w:r>
          </w:p>
        </w:tc>
        <w:tc>
          <w:tcPr>
            <w:tcW w:w="1170" w:type="pct"/>
            <w:gridSpan w:val="4"/>
          </w:tcPr>
          <w:p w14:paraId="28B4C71C" w14:textId="14FAAA5F" w:rsidR="007805C8" w:rsidRPr="00B629EE" w:rsidRDefault="007805C8" w:rsidP="00FE7459">
            <w:r w:rsidRPr="00B629EE">
              <w:t xml:space="preserve">The proposed solution </w:t>
            </w:r>
            <w:r w:rsidR="00FE7459" w:rsidRPr="00FE7459">
              <w:rPr>
                <w:b/>
              </w:rPr>
              <w:t>is suitable</w:t>
            </w:r>
            <w:r w:rsidR="00FE7459">
              <w:t xml:space="preserve"> </w:t>
            </w:r>
            <w:r w:rsidR="00FE7459" w:rsidRPr="00FE7459">
              <w:t xml:space="preserve">to </w:t>
            </w:r>
            <w:r w:rsidRPr="00FE7459">
              <w:t>be</w:t>
            </w:r>
            <w:r w:rsidRPr="00B629EE">
              <w:rPr>
                <w:b/>
              </w:rPr>
              <w:t xml:space="preserve"> </w:t>
            </w:r>
            <w:r w:rsidRPr="003A4F1E">
              <w:t>implemented in the industry.</w:t>
            </w:r>
          </w:p>
        </w:tc>
        <w:tc>
          <w:tcPr>
            <w:tcW w:w="1215" w:type="pct"/>
            <w:gridSpan w:val="4"/>
          </w:tcPr>
          <w:p w14:paraId="186957A3" w14:textId="710F2248" w:rsidR="007805C8" w:rsidRPr="00B629EE" w:rsidRDefault="007805C8" w:rsidP="007805C8">
            <w:r w:rsidRPr="00B629EE">
              <w:t xml:space="preserve">The proposed solution is </w:t>
            </w:r>
            <w:r w:rsidRPr="00B629EE">
              <w:rPr>
                <w:b/>
              </w:rPr>
              <w:t>not suitable to be</w:t>
            </w:r>
            <w:r w:rsidRPr="00B629EE">
              <w:t xml:space="preserve"> </w:t>
            </w:r>
            <w:r w:rsidRPr="003A4F1E">
              <w:t>implemented in the industry.</w:t>
            </w:r>
            <w:r w:rsidRPr="00B629EE">
              <w:t xml:space="preserve">    </w:t>
            </w:r>
          </w:p>
        </w:tc>
        <w:tc>
          <w:tcPr>
            <w:tcW w:w="443" w:type="pct"/>
          </w:tcPr>
          <w:p w14:paraId="1C53D5B1" w14:textId="5F6CAF97" w:rsidR="007805C8" w:rsidRPr="00B629EE" w:rsidRDefault="007805C8" w:rsidP="007805C8">
            <w:r w:rsidRPr="00B629EE">
              <w:rPr>
                <w:b/>
              </w:rPr>
              <w:t>Marks</w:t>
            </w:r>
          </w:p>
        </w:tc>
      </w:tr>
      <w:tr w:rsidR="00DF796D" w:rsidRPr="00B629EE" w14:paraId="52B8B263" w14:textId="77777777" w:rsidTr="00DF796D">
        <w:tc>
          <w:tcPr>
            <w:tcW w:w="1110" w:type="pct"/>
            <w:vMerge/>
          </w:tcPr>
          <w:p w14:paraId="6D860B31" w14:textId="77777777" w:rsidR="00434454" w:rsidRPr="00B629EE" w:rsidRDefault="00434454" w:rsidP="00434454"/>
        </w:tc>
        <w:tc>
          <w:tcPr>
            <w:tcW w:w="360" w:type="pct"/>
          </w:tcPr>
          <w:p w14:paraId="4A684B17" w14:textId="3E321A8D" w:rsidR="00434454" w:rsidRPr="00B629EE" w:rsidRDefault="00434454" w:rsidP="00434454">
            <w:r w:rsidRPr="00B629EE">
              <w:t>10</w:t>
            </w:r>
          </w:p>
        </w:tc>
        <w:tc>
          <w:tcPr>
            <w:tcW w:w="210" w:type="pct"/>
          </w:tcPr>
          <w:p w14:paraId="1E15879A" w14:textId="2331645F" w:rsidR="00434454" w:rsidRPr="00B629EE" w:rsidRDefault="00434454" w:rsidP="00434454">
            <w:r w:rsidRPr="00B629EE">
              <w:t>9</w:t>
            </w:r>
          </w:p>
        </w:tc>
        <w:tc>
          <w:tcPr>
            <w:tcW w:w="492" w:type="pct"/>
          </w:tcPr>
          <w:p w14:paraId="3AFFD50B" w14:textId="38E45F7D" w:rsidR="00434454" w:rsidRPr="00B629EE" w:rsidRDefault="00434454" w:rsidP="00434454">
            <w:r w:rsidRPr="00B629EE">
              <w:t>8</w:t>
            </w:r>
          </w:p>
        </w:tc>
        <w:tc>
          <w:tcPr>
            <w:tcW w:w="284" w:type="pct"/>
          </w:tcPr>
          <w:p w14:paraId="039CE662" w14:textId="2C30031F" w:rsidR="00434454" w:rsidRPr="00B629EE" w:rsidRDefault="00434454" w:rsidP="00434454">
            <w:pPr>
              <w:ind w:left="-439" w:firstLine="439"/>
            </w:pPr>
            <w:r w:rsidRPr="00B629EE">
              <w:t>7</w:t>
            </w:r>
          </w:p>
        </w:tc>
        <w:tc>
          <w:tcPr>
            <w:tcW w:w="243" w:type="pct"/>
          </w:tcPr>
          <w:p w14:paraId="353EF9D8" w14:textId="48F48564" w:rsidR="00434454" w:rsidRPr="00B629EE" w:rsidRDefault="00434454" w:rsidP="00434454">
            <w:r w:rsidRPr="00B629EE">
              <w:t>6</w:t>
            </w:r>
          </w:p>
        </w:tc>
        <w:tc>
          <w:tcPr>
            <w:tcW w:w="242" w:type="pct"/>
          </w:tcPr>
          <w:p w14:paraId="4C03AECE" w14:textId="67AE31F4" w:rsidR="00434454" w:rsidRPr="00B629EE" w:rsidRDefault="00434454" w:rsidP="00434454">
            <w:r w:rsidRPr="00B629EE">
              <w:t>5</w:t>
            </w:r>
          </w:p>
        </w:tc>
        <w:tc>
          <w:tcPr>
            <w:tcW w:w="401" w:type="pct"/>
          </w:tcPr>
          <w:p w14:paraId="4455FEC9" w14:textId="20BF5BAC" w:rsidR="00434454" w:rsidRPr="00B629EE" w:rsidRDefault="00434454" w:rsidP="00434454">
            <w:r w:rsidRPr="00B629EE">
              <w:t>4</w:t>
            </w:r>
          </w:p>
        </w:tc>
        <w:tc>
          <w:tcPr>
            <w:tcW w:w="283" w:type="pct"/>
          </w:tcPr>
          <w:p w14:paraId="321C38B7" w14:textId="682C9CE4" w:rsidR="00434454" w:rsidRPr="00B629EE" w:rsidRDefault="00434454" w:rsidP="00434454">
            <w:r w:rsidRPr="00B629EE">
              <w:t>3</w:t>
            </w:r>
          </w:p>
        </w:tc>
        <w:tc>
          <w:tcPr>
            <w:tcW w:w="243" w:type="pct"/>
          </w:tcPr>
          <w:p w14:paraId="7FB89A32" w14:textId="128BB4A4" w:rsidR="00434454" w:rsidRPr="00B629EE" w:rsidRDefault="00434454" w:rsidP="00434454">
            <w:r w:rsidRPr="00B629EE">
              <w:t>2</w:t>
            </w:r>
          </w:p>
        </w:tc>
        <w:tc>
          <w:tcPr>
            <w:tcW w:w="288" w:type="pct"/>
          </w:tcPr>
          <w:p w14:paraId="68006892" w14:textId="149DBAF1" w:rsidR="00434454" w:rsidRPr="00B629EE" w:rsidRDefault="00434454" w:rsidP="00434454">
            <w:r w:rsidRPr="00B629EE">
              <w:t>1</w:t>
            </w:r>
          </w:p>
        </w:tc>
        <w:tc>
          <w:tcPr>
            <w:tcW w:w="401" w:type="pct"/>
          </w:tcPr>
          <w:p w14:paraId="72B8A558" w14:textId="02196E58" w:rsidR="00434454" w:rsidRPr="00B629EE" w:rsidRDefault="00434454" w:rsidP="00434454">
            <w:r w:rsidRPr="00B629EE">
              <w:t>0</w:t>
            </w:r>
          </w:p>
        </w:tc>
        <w:tc>
          <w:tcPr>
            <w:tcW w:w="443" w:type="pct"/>
          </w:tcPr>
          <w:p w14:paraId="30AC07EC" w14:textId="77777777" w:rsidR="00434454" w:rsidRPr="00B629EE" w:rsidRDefault="00434454" w:rsidP="00434454"/>
        </w:tc>
      </w:tr>
      <w:tr w:rsidR="00996822" w:rsidRPr="00B629EE" w14:paraId="35550B48" w14:textId="77777777" w:rsidTr="00DF796D">
        <w:tc>
          <w:tcPr>
            <w:tcW w:w="5000" w:type="pct"/>
            <w:gridSpan w:val="13"/>
          </w:tcPr>
          <w:p w14:paraId="4967FCAB" w14:textId="1A556654" w:rsidR="00996822" w:rsidRPr="00B629EE" w:rsidRDefault="00996822" w:rsidP="00996822">
            <w:pPr>
              <w:rPr>
                <w:b/>
              </w:rPr>
            </w:pPr>
            <w:r>
              <w:rPr>
                <w:b/>
              </w:rPr>
              <w:t>Taxonomies &amp; Soft Skills: A4/</w:t>
            </w:r>
            <w:r w:rsidRPr="00B629EE">
              <w:rPr>
                <w:b/>
              </w:rPr>
              <w:t>LL1</w:t>
            </w:r>
            <w:r>
              <w:rPr>
                <w:b/>
              </w:rPr>
              <w:t xml:space="preserve">-LL2 </w:t>
            </w:r>
            <w:r w:rsidRPr="00B629EE">
              <w:rPr>
                <w:b/>
              </w:rPr>
              <w:t xml:space="preserve"> Lifelong Learning Skill</w:t>
            </w:r>
            <w:r>
              <w:rPr>
                <w:b/>
              </w:rPr>
              <w:t xml:space="preserve"> (C04,P05)</w:t>
            </w:r>
          </w:p>
        </w:tc>
      </w:tr>
      <w:tr w:rsidR="00434454" w:rsidRPr="00B629EE" w14:paraId="3987C83D" w14:textId="77777777" w:rsidTr="00DF796D">
        <w:tc>
          <w:tcPr>
            <w:tcW w:w="1110" w:type="pct"/>
            <w:vMerge w:val="restart"/>
          </w:tcPr>
          <w:p w14:paraId="1A9E96DC" w14:textId="0F45F537" w:rsidR="00434454" w:rsidRPr="00B629EE" w:rsidRDefault="001D5DFA" w:rsidP="00434454">
            <w:pPr>
              <w:ind w:right="-18"/>
            </w:pPr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 xml:space="preserve">Display 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>clearly</w:t>
            </w:r>
            <w:r w:rsidRPr="00434C42">
              <w:rPr>
                <w:rFonts w:ascii="Bookman Old Style" w:hAnsi="Bookman Old Style"/>
                <w:b/>
                <w:sz w:val="20"/>
                <w:szCs w:val="20"/>
                <w:lang w:eastAsia="ja-JP"/>
              </w:rPr>
              <w:t xml:space="preserve"> </w:t>
            </w:r>
            <w:r w:rsidRPr="00434C42">
              <w:rPr>
                <w:rFonts w:ascii="Bookman Old Style" w:hAnsi="Bookman Old Style"/>
                <w:sz w:val="20"/>
                <w:szCs w:val="20"/>
                <w:lang w:eastAsia="ja-JP"/>
              </w:rPr>
              <w:t>the proposed solution by adhering to the UTM Thesis Writing Guideline.</w:t>
            </w:r>
          </w:p>
        </w:tc>
        <w:tc>
          <w:tcPr>
            <w:tcW w:w="1062" w:type="pct"/>
            <w:gridSpan w:val="3"/>
          </w:tcPr>
          <w:p w14:paraId="510E3742" w14:textId="71B60DCB" w:rsidR="00434454" w:rsidRPr="00B629EE" w:rsidRDefault="00FE7459" w:rsidP="00FE7459">
            <w:r>
              <w:rPr>
                <w:b/>
              </w:rPr>
              <w:t>Highly compliance</w:t>
            </w:r>
            <w:r w:rsidR="00434454" w:rsidRPr="00B629EE">
              <w:t xml:space="preserve"> to </w:t>
            </w:r>
            <w:r w:rsidR="00434454" w:rsidRPr="00B629EE">
              <w:rPr>
                <w:rFonts w:eastAsia="Times New Roman"/>
                <w:color w:val="000000"/>
              </w:rPr>
              <w:t>UTM Thesis Writing Guideline</w:t>
            </w:r>
          </w:p>
        </w:tc>
        <w:tc>
          <w:tcPr>
            <w:tcW w:w="1170" w:type="pct"/>
            <w:gridSpan w:val="4"/>
          </w:tcPr>
          <w:p w14:paraId="296AC7CE" w14:textId="4CDE4168" w:rsidR="00434454" w:rsidRPr="00B629EE" w:rsidRDefault="00FE7459" w:rsidP="00FE7459">
            <w:r>
              <w:rPr>
                <w:b/>
              </w:rPr>
              <w:t>Partly compliance</w:t>
            </w:r>
            <w:r w:rsidR="00434454" w:rsidRPr="00B629EE">
              <w:t xml:space="preserve"> to </w:t>
            </w:r>
            <w:r w:rsidR="00434454" w:rsidRPr="00B629EE">
              <w:rPr>
                <w:rFonts w:eastAsia="Times New Roman"/>
                <w:color w:val="000000"/>
              </w:rPr>
              <w:t>UTM Thesis Writing Guideline</w:t>
            </w:r>
          </w:p>
        </w:tc>
        <w:tc>
          <w:tcPr>
            <w:tcW w:w="1215" w:type="pct"/>
            <w:gridSpan w:val="4"/>
          </w:tcPr>
          <w:p w14:paraId="007FE1BD" w14:textId="1F4560D9" w:rsidR="00434454" w:rsidRPr="00B629EE" w:rsidRDefault="00FE7459" w:rsidP="00FE7459">
            <w:r>
              <w:rPr>
                <w:b/>
              </w:rPr>
              <w:t>Minimum compliance</w:t>
            </w:r>
            <w:r w:rsidR="00434454" w:rsidRPr="00B629EE">
              <w:t xml:space="preserve"> to </w:t>
            </w:r>
            <w:r w:rsidR="00434454" w:rsidRPr="00B629EE">
              <w:rPr>
                <w:rFonts w:eastAsia="Times New Roman"/>
                <w:color w:val="000000"/>
              </w:rPr>
              <w:t>UTM Thesis Writing Guideline</w:t>
            </w:r>
          </w:p>
        </w:tc>
        <w:tc>
          <w:tcPr>
            <w:tcW w:w="443" w:type="pct"/>
          </w:tcPr>
          <w:p w14:paraId="4503B01B" w14:textId="77777777" w:rsidR="00434454" w:rsidRPr="00B629EE" w:rsidRDefault="00434454" w:rsidP="00434454">
            <w:pPr>
              <w:rPr>
                <w:b/>
              </w:rPr>
            </w:pPr>
            <w:r w:rsidRPr="00B629EE">
              <w:rPr>
                <w:b/>
              </w:rPr>
              <w:t>Marks</w:t>
            </w:r>
          </w:p>
        </w:tc>
      </w:tr>
      <w:tr w:rsidR="00DF796D" w:rsidRPr="00B629EE" w14:paraId="668CD042" w14:textId="77777777" w:rsidTr="00DF796D">
        <w:tc>
          <w:tcPr>
            <w:tcW w:w="1110" w:type="pct"/>
            <w:vMerge/>
          </w:tcPr>
          <w:p w14:paraId="29199597" w14:textId="77777777" w:rsidR="00434454" w:rsidRPr="00B629EE" w:rsidRDefault="00434454" w:rsidP="00434454"/>
        </w:tc>
        <w:tc>
          <w:tcPr>
            <w:tcW w:w="360" w:type="pct"/>
          </w:tcPr>
          <w:p w14:paraId="558C9BFE" w14:textId="77777777" w:rsidR="00434454" w:rsidRPr="00B629EE" w:rsidRDefault="00434454" w:rsidP="00434454">
            <w:r w:rsidRPr="00B629EE">
              <w:t>10</w:t>
            </w:r>
          </w:p>
        </w:tc>
        <w:tc>
          <w:tcPr>
            <w:tcW w:w="210" w:type="pct"/>
          </w:tcPr>
          <w:p w14:paraId="0E494CD2" w14:textId="77777777" w:rsidR="00434454" w:rsidRPr="00B629EE" w:rsidRDefault="00434454" w:rsidP="00434454">
            <w:r w:rsidRPr="00B629EE">
              <w:t>9</w:t>
            </w:r>
          </w:p>
        </w:tc>
        <w:tc>
          <w:tcPr>
            <w:tcW w:w="492" w:type="pct"/>
          </w:tcPr>
          <w:p w14:paraId="2D14DD32" w14:textId="77777777" w:rsidR="00434454" w:rsidRPr="00B629EE" w:rsidRDefault="00434454" w:rsidP="00434454">
            <w:r w:rsidRPr="00B629EE">
              <w:t>8</w:t>
            </w:r>
          </w:p>
        </w:tc>
        <w:tc>
          <w:tcPr>
            <w:tcW w:w="284" w:type="pct"/>
          </w:tcPr>
          <w:p w14:paraId="147696E4" w14:textId="77777777" w:rsidR="00434454" w:rsidRPr="00B629EE" w:rsidRDefault="00434454" w:rsidP="00434454">
            <w:r w:rsidRPr="00B629EE">
              <w:t>7</w:t>
            </w:r>
          </w:p>
        </w:tc>
        <w:tc>
          <w:tcPr>
            <w:tcW w:w="243" w:type="pct"/>
          </w:tcPr>
          <w:p w14:paraId="2487667F" w14:textId="77777777" w:rsidR="00434454" w:rsidRPr="00B629EE" w:rsidRDefault="00434454" w:rsidP="00434454">
            <w:r w:rsidRPr="00B629EE">
              <w:t>6</w:t>
            </w:r>
          </w:p>
        </w:tc>
        <w:tc>
          <w:tcPr>
            <w:tcW w:w="242" w:type="pct"/>
          </w:tcPr>
          <w:p w14:paraId="7973DC6B" w14:textId="77777777" w:rsidR="00434454" w:rsidRPr="00B629EE" w:rsidRDefault="00434454" w:rsidP="00434454">
            <w:r w:rsidRPr="00B629EE">
              <w:t>5</w:t>
            </w:r>
          </w:p>
        </w:tc>
        <w:tc>
          <w:tcPr>
            <w:tcW w:w="401" w:type="pct"/>
          </w:tcPr>
          <w:p w14:paraId="6CDBDD3E" w14:textId="77777777" w:rsidR="00434454" w:rsidRPr="00B629EE" w:rsidRDefault="00434454" w:rsidP="00434454">
            <w:r w:rsidRPr="00B629EE">
              <w:t>4</w:t>
            </w:r>
          </w:p>
        </w:tc>
        <w:tc>
          <w:tcPr>
            <w:tcW w:w="283" w:type="pct"/>
          </w:tcPr>
          <w:p w14:paraId="49C394C6" w14:textId="77777777" w:rsidR="00434454" w:rsidRPr="00B629EE" w:rsidRDefault="00434454" w:rsidP="00434454">
            <w:r w:rsidRPr="00B629EE">
              <w:t>3</w:t>
            </w:r>
          </w:p>
        </w:tc>
        <w:tc>
          <w:tcPr>
            <w:tcW w:w="243" w:type="pct"/>
          </w:tcPr>
          <w:p w14:paraId="6F2F5681" w14:textId="77777777" w:rsidR="00434454" w:rsidRPr="00B629EE" w:rsidRDefault="00434454" w:rsidP="00434454">
            <w:r w:rsidRPr="00B629EE">
              <w:t>2</w:t>
            </w:r>
          </w:p>
        </w:tc>
        <w:tc>
          <w:tcPr>
            <w:tcW w:w="288" w:type="pct"/>
          </w:tcPr>
          <w:p w14:paraId="06168642" w14:textId="77777777" w:rsidR="00434454" w:rsidRPr="00B629EE" w:rsidRDefault="00434454" w:rsidP="00434454">
            <w:r w:rsidRPr="00B629EE">
              <w:t>1</w:t>
            </w:r>
          </w:p>
        </w:tc>
        <w:tc>
          <w:tcPr>
            <w:tcW w:w="401" w:type="pct"/>
          </w:tcPr>
          <w:p w14:paraId="29293AF7" w14:textId="77777777" w:rsidR="00434454" w:rsidRPr="00B629EE" w:rsidRDefault="00434454" w:rsidP="00434454">
            <w:r w:rsidRPr="00B629EE">
              <w:t>0</w:t>
            </w:r>
          </w:p>
        </w:tc>
        <w:tc>
          <w:tcPr>
            <w:tcW w:w="443" w:type="pct"/>
          </w:tcPr>
          <w:p w14:paraId="2DC7D6EB" w14:textId="77777777" w:rsidR="00434454" w:rsidRPr="00B629EE" w:rsidRDefault="00434454" w:rsidP="00434454"/>
        </w:tc>
      </w:tr>
      <w:tr w:rsidR="00DD6728" w:rsidRPr="00B629EE" w14:paraId="3EB29749" w14:textId="77777777" w:rsidTr="00DF796D">
        <w:tc>
          <w:tcPr>
            <w:tcW w:w="4557" w:type="pct"/>
            <w:gridSpan w:val="12"/>
          </w:tcPr>
          <w:p w14:paraId="285FE4D6" w14:textId="7CDAA2CD" w:rsidR="00DD6728" w:rsidRPr="00B629EE" w:rsidRDefault="00DD6728" w:rsidP="00DD6728">
            <w:pPr>
              <w:jc w:val="right"/>
            </w:pPr>
            <w:r w:rsidRPr="00DD6728">
              <w:rPr>
                <w:b/>
              </w:rPr>
              <w:t>TOTAL MARKS</w:t>
            </w:r>
            <w:r>
              <w:rPr>
                <w:b/>
              </w:rPr>
              <w:t>/30</w:t>
            </w:r>
          </w:p>
        </w:tc>
        <w:tc>
          <w:tcPr>
            <w:tcW w:w="443" w:type="pct"/>
          </w:tcPr>
          <w:p w14:paraId="01DAB732" w14:textId="77777777" w:rsidR="00DD6728" w:rsidRPr="00B629EE" w:rsidRDefault="00DD6728" w:rsidP="00434454"/>
        </w:tc>
      </w:tr>
    </w:tbl>
    <w:p w14:paraId="3DAC9AF0" w14:textId="3A991A3D" w:rsidR="009C5BD9" w:rsidRPr="00F95E6B" w:rsidRDefault="009C5BD9" w:rsidP="00F95E6B">
      <w:pPr>
        <w:widowControl/>
        <w:autoSpaceDE/>
        <w:autoSpaceDN/>
        <w:adjustRightInd/>
        <w:spacing w:after="200" w:line="276" w:lineRule="auto"/>
        <w:rPr>
          <w:b/>
        </w:rPr>
      </w:pPr>
      <w:r w:rsidRPr="008E70DB">
        <w:rPr>
          <w:b/>
        </w:rPr>
        <w:lastRenderedPageBreak/>
        <w:t>General Comment</w:t>
      </w:r>
      <w:r w:rsidR="00BF460B">
        <w:rPr>
          <w:b/>
        </w:rPr>
        <w:t>s</w:t>
      </w:r>
    </w:p>
    <w:p w14:paraId="21C0CE58" w14:textId="77777777" w:rsidR="009C5BD9" w:rsidRDefault="009C5BD9" w:rsidP="009C5BD9">
      <w:pPr>
        <w:pStyle w:val="BodyText"/>
        <w:kinsoku w:val="0"/>
        <w:overflowPunct w:val="0"/>
      </w:pPr>
      <w:r>
        <w:rPr>
          <w:spacing w:val="-4"/>
        </w:rPr>
        <w:t>I</w:t>
      </w:r>
      <w:r>
        <w:t>nstr</w:t>
      </w:r>
      <w:r>
        <w:rPr>
          <w:spacing w:val="2"/>
        </w:rPr>
        <w:t>u</w:t>
      </w:r>
      <w:r>
        <w:rPr>
          <w:spacing w:val="-1"/>
        </w:rPr>
        <w:t>c</w:t>
      </w:r>
      <w:r>
        <w:t xml:space="preserve">tion: </w:t>
      </w:r>
      <w:r>
        <w:rPr>
          <w:spacing w:val="1"/>
        </w:rPr>
        <w:t>P</w:t>
      </w:r>
      <w:r>
        <w:t>le</w:t>
      </w:r>
      <w:r>
        <w:rPr>
          <w:spacing w:val="-2"/>
        </w:rPr>
        <w:t>a</w:t>
      </w:r>
      <w:r>
        <w:t>se</w:t>
      </w:r>
      <w:r>
        <w:rPr>
          <w:spacing w:val="-1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2"/>
        </w:rPr>
        <w:t>i</w:t>
      </w:r>
      <w:r>
        <w:t>de</w:t>
      </w:r>
      <w:r>
        <w:rPr>
          <w:spacing w:val="1"/>
        </w:rPr>
        <w:t xml:space="preserve"> </w:t>
      </w:r>
      <w:r>
        <w:rPr>
          <w:spacing w:val="-5"/>
        </w:rPr>
        <w:t>y</w:t>
      </w:r>
      <w:r>
        <w:t>o</w:t>
      </w:r>
      <w:r>
        <w:rPr>
          <w:spacing w:val="2"/>
        </w:rPr>
        <w:t>u</w:t>
      </w:r>
      <w:r>
        <w:t xml:space="preserve">r </w:t>
      </w:r>
      <w:r>
        <w:rPr>
          <w:spacing w:val="-2"/>
        </w:rPr>
        <w:t>c</w:t>
      </w:r>
      <w:r>
        <w:t>omm</w:t>
      </w:r>
      <w:r>
        <w:rPr>
          <w:spacing w:val="-1"/>
        </w:rPr>
        <w:t>e</w:t>
      </w:r>
      <w:r>
        <w:t>nts/sugg</w:t>
      </w:r>
      <w:r>
        <w:rPr>
          <w:spacing w:val="1"/>
        </w:rPr>
        <w:t>e</w:t>
      </w:r>
      <w:r>
        <w:t>sti</w:t>
      </w:r>
      <w:r>
        <w:rPr>
          <w:spacing w:val="3"/>
        </w:rPr>
        <w:t>o</w:t>
      </w:r>
      <w:r>
        <w:t>ns b</w:t>
      </w:r>
      <w:r>
        <w:rPr>
          <w:spacing w:val="-1"/>
        </w:rPr>
        <w:t>a</w:t>
      </w:r>
      <w:r>
        <w:t>s</w:t>
      </w:r>
      <w:r>
        <w:rPr>
          <w:spacing w:val="-1"/>
        </w:rPr>
        <w:t>e</w:t>
      </w:r>
      <w:r>
        <w:t xml:space="preserve">d on the </w:t>
      </w:r>
      <w:r>
        <w:rPr>
          <w:spacing w:val="-2"/>
        </w:rPr>
        <w:t>f</w:t>
      </w:r>
      <w:r>
        <w:t>ollowing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e</w:t>
      </w:r>
      <w:r>
        <w:rPr>
          <w:spacing w:val="-1"/>
        </w:rPr>
        <w:t>c</w:t>
      </w:r>
      <w:r>
        <w:t>tion</w:t>
      </w:r>
      <w:r>
        <w:rPr>
          <w:spacing w:val="1"/>
        </w:rPr>
        <w:t>s</w:t>
      </w:r>
      <w:r>
        <w:t>.</w:t>
      </w:r>
    </w:p>
    <w:p w14:paraId="7CB8C1AF" w14:textId="77777777" w:rsidR="009C5BD9" w:rsidRDefault="009C5BD9" w:rsidP="009C5BD9">
      <w:pPr>
        <w:kinsoku w:val="0"/>
        <w:overflowPunct w:val="0"/>
        <w:spacing w:before="5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C5BD9" w14:paraId="1C16D15B" w14:textId="77777777" w:rsidTr="00CE6637"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4DDC" w14:textId="7924BDEF" w:rsidR="009C5BD9" w:rsidRPr="00F95E6B" w:rsidRDefault="009C5BD9" w:rsidP="00F95E6B">
            <w:pPr>
              <w:pStyle w:val="TableParagraph"/>
              <w:kinsoku w:val="0"/>
              <w:overflowPunct w:val="0"/>
              <w:spacing w:line="272" w:lineRule="exact"/>
              <w:ind w:left="102"/>
            </w:pPr>
            <w:r>
              <w:rPr>
                <w:b/>
                <w:bCs/>
              </w:rPr>
              <w:t xml:space="preserve">1. </w:t>
            </w:r>
            <w:r w:rsidR="00F95E6B">
              <w:rPr>
                <w:b/>
                <w:bCs/>
              </w:rPr>
              <w:t xml:space="preserve">Project Title: </w:t>
            </w:r>
          </w:p>
        </w:tc>
      </w:tr>
      <w:tr w:rsidR="009C5BD9" w14:paraId="361D1D5C" w14:textId="77777777" w:rsidTr="00F95E6B">
        <w:trPr>
          <w:trHeight w:hRule="exact" w:val="715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A6122" w14:textId="77777777" w:rsidR="009C5BD9" w:rsidRDefault="009C5BD9" w:rsidP="00CE6637"/>
        </w:tc>
      </w:tr>
      <w:tr w:rsidR="009C5BD9" w14:paraId="03AE555F" w14:textId="77777777" w:rsidTr="00CE6637">
        <w:trPr>
          <w:trHeight w:hRule="exact" w:val="314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C1B41" w14:textId="260B1922" w:rsidR="009C5BD9" w:rsidRPr="00F95E6B" w:rsidRDefault="009C5BD9" w:rsidP="00F95E6B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2. Int</w:t>
            </w:r>
            <w:r>
              <w:rPr>
                <w:b/>
                <w:bCs/>
                <w:spacing w:val="-2"/>
              </w:rPr>
              <w:t>r</w:t>
            </w:r>
            <w:r>
              <w:rPr>
                <w:b/>
                <w:bCs/>
              </w:rPr>
              <w:t>odu</w:t>
            </w:r>
            <w:r>
              <w:rPr>
                <w:b/>
                <w:bCs/>
                <w:spacing w:val="-1"/>
              </w:rPr>
              <w:t>c</w:t>
            </w:r>
            <w:r>
              <w:rPr>
                <w:b/>
                <w:bCs/>
              </w:rPr>
              <w:t>tio</w:t>
            </w:r>
            <w:r>
              <w:rPr>
                <w:b/>
                <w:bCs/>
                <w:spacing w:val="1"/>
              </w:rPr>
              <w:t>n</w:t>
            </w:r>
            <w:r>
              <w:rPr>
                <w:b/>
                <w:bCs/>
              </w:rPr>
              <w:t>:</w:t>
            </w:r>
            <w:r>
              <w:rPr>
                <w:b/>
                <w:bCs/>
                <w:spacing w:val="-1"/>
              </w:rPr>
              <w:t xml:space="preserve"> </w:t>
            </w:r>
            <w:r w:rsidR="00F95E6B">
              <w:rPr>
                <w:bCs/>
                <w:spacing w:val="-1"/>
              </w:rPr>
              <w:t>Objectives, Background Problem, Scope of Study, Project Planning</w:t>
            </w:r>
          </w:p>
        </w:tc>
      </w:tr>
      <w:tr w:rsidR="009C5BD9" w14:paraId="793C52E1" w14:textId="77777777" w:rsidTr="00F95E6B">
        <w:trPr>
          <w:trHeight w:hRule="exact" w:val="180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DF4C" w14:textId="77777777" w:rsidR="009C5BD9" w:rsidRDefault="009C5BD9" w:rsidP="00CE6637"/>
        </w:tc>
      </w:tr>
      <w:tr w:rsidR="009C5BD9" w14:paraId="4E2ECF45" w14:textId="77777777" w:rsidTr="00CE6637">
        <w:trPr>
          <w:trHeight w:hRule="exact" w:val="288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46DA3" w14:textId="77777777" w:rsidR="009C5BD9" w:rsidRDefault="009C5BD9" w:rsidP="00CE6637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3. Lit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  <w:spacing w:val="-1"/>
              </w:rPr>
              <w:t>t</w:t>
            </w:r>
            <w:r>
              <w:rPr>
                <w:b/>
                <w:bCs/>
              </w:rPr>
              <w:t>u</w:t>
            </w:r>
            <w:r>
              <w:rPr>
                <w:b/>
                <w:bCs/>
                <w:spacing w:val="-1"/>
              </w:rPr>
              <w:t>r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>e</w:t>
            </w:r>
            <w:r>
              <w:rPr>
                <w:b/>
                <w:bCs/>
              </w:rPr>
              <w:t>vie</w:t>
            </w:r>
            <w:r>
              <w:rPr>
                <w:b/>
                <w:bCs/>
                <w:spacing w:val="1"/>
              </w:rPr>
              <w:t>w</w:t>
            </w:r>
            <w:r>
              <w:rPr>
                <w:b/>
                <w:bCs/>
              </w:rPr>
              <w:t xml:space="preserve">: </w:t>
            </w:r>
            <w:r>
              <w:rPr>
                <w:spacing w:val="1"/>
              </w:rPr>
              <w:t>G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2"/>
              </w:rPr>
              <w:t>a</w:t>
            </w:r>
            <w:r>
              <w:t>l</w:t>
            </w:r>
          </w:p>
        </w:tc>
      </w:tr>
      <w:tr w:rsidR="009C5BD9" w14:paraId="46E2265B" w14:textId="77777777" w:rsidTr="00F95E6B">
        <w:trPr>
          <w:trHeight w:hRule="exact" w:val="156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67B9" w14:textId="77777777" w:rsidR="009C5BD9" w:rsidRDefault="009C5BD9" w:rsidP="00CE6637"/>
        </w:tc>
      </w:tr>
      <w:tr w:rsidR="009C5BD9" w14:paraId="5CC54957" w14:textId="77777777" w:rsidTr="00CE6637"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65E87" w14:textId="4270B163" w:rsidR="009C5BD9" w:rsidRDefault="009C5BD9" w:rsidP="00F95E6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4. </w:t>
            </w:r>
            <w:r w:rsidR="00F95E6B">
              <w:rPr>
                <w:b/>
                <w:bCs/>
              </w:rPr>
              <w:t xml:space="preserve">Project </w:t>
            </w:r>
            <w:r>
              <w:rPr>
                <w:b/>
                <w:bCs/>
                <w:spacing w:val="-1"/>
              </w:rPr>
              <w:t>Me</w:t>
            </w:r>
            <w:r>
              <w:rPr>
                <w:b/>
                <w:bCs/>
              </w:rPr>
              <w:t>thodology:</w:t>
            </w:r>
            <w:r>
              <w:rPr>
                <w:b/>
                <w:bCs/>
                <w:spacing w:val="-1"/>
              </w:rPr>
              <w:t xml:space="preserve"> </w:t>
            </w:r>
          </w:p>
        </w:tc>
      </w:tr>
      <w:tr w:rsidR="009C5BD9" w14:paraId="44DC7738" w14:textId="77777777" w:rsidTr="00F95E6B">
        <w:trPr>
          <w:trHeight w:hRule="exact" w:val="153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88D1" w14:textId="77777777" w:rsidR="009C5BD9" w:rsidRDefault="009C5BD9" w:rsidP="00CE6637"/>
        </w:tc>
      </w:tr>
    </w:tbl>
    <w:p w14:paraId="58D66926" w14:textId="77777777" w:rsidR="009C5BD9" w:rsidRDefault="009C5BD9" w:rsidP="009C5BD9">
      <w:pPr>
        <w:kinsoku w:val="0"/>
        <w:overflowPunct w:val="0"/>
        <w:spacing w:before="3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4"/>
      </w:tblGrid>
      <w:tr w:rsidR="009C5BD9" w14:paraId="13E5E12D" w14:textId="77777777" w:rsidTr="00CE6637"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CAD6C" w14:textId="415B3BA0" w:rsidR="009C5BD9" w:rsidRDefault="004A110B" w:rsidP="00DF796D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5. </w:t>
            </w:r>
            <w:r w:rsidR="00DF796D">
              <w:rPr>
                <w:b/>
                <w:bCs/>
              </w:rPr>
              <w:t>Project Discussion</w:t>
            </w:r>
            <w:r w:rsidR="00F95E6B">
              <w:rPr>
                <w:b/>
                <w:bCs/>
              </w:rPr>
              <w:t xml:space="preserve">: </w:t>
            </w:r>
          </w:p>
        </w:tc>
      </w:tr>
      <w:tr w:rsidR="009C5BD9" w14:paraId="0D1B1E1B" w14:textId="77777777" w:rsidTr="00F95E6B">
        <w:trPr>
          <w:trHeight w:hRule="exact" w:val="1323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4620" w14:textId="77777777" w:rsidR="009C5BD9" w:rsidRDefault="009C5BD9" w:rsidP="00CE6637"/>
        </w:tc>
      </w:tr>
      <w:tr w:rsidR="009C5BD9" w14:paraId="21504CA8" w14:textId="77777777" w:rsidTr="00CE6637">
        <w:trPr>
          <w:trHeight w:hRule="exact" w:val="286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BB9C" w14:textId="236E4235" w:rsidR="009C5BD9" w:rsidRPr="00F95E6B" w:rsidRDefault="004A110B" w:rsidP="00BF460B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6. </w:t>
            </w:r>
            <w:r w:rsidR="00BF460B">
              <w:rPr>
                <w:b/>
                <w:bCs/>
              </w:rPr>
              <w:t>Project Deliverables</w:t>
            </w:r>
            <w:r w:rsidR="00F95E6B">
              <w:rPr>
                <w:b/>
                <w:bCs/>
              </w:rPr>
              <w:t xml:space="preserve">: </w:t>
            </w:r>
            <w:r w:rsidR="00BF460B">
              <w:rPr>
                <w:b/>
                <w:bCs/>
              </w:rPr>
              <w:t xml:space="preserve">IRS, </w:t>
            </w:r>
            <w:r w:rsidR="00F95E6B">
              <w:rPr>
                <w:bCs/>
              </w:rPr>
              <w:t>SRS, SDD, STR</w:t>
            </w:r>
          </w:p>
        </w:tc>
      </w:tr>
      <w:tr w:rsidR="009C5BD9" w14:paraId="3B27DA73" w14:textId="77777777" w:rsidTr="00106841">
        <w:trPr>
          <w:trHeight w:hRule="exact" w:val="1837"/>
        </w:trPr>
        <w:tc>
          <w:tcPr>
            <w:tcW w:w="9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7B9C" w14:textId="77777777" w:rsidR="009C5BD9" w:rsidRDefault="009C5BD9" w:rsidP="00CE6637"/>
        </w:tc>
      </w:tr>
    </w:tbl>
    <w:p w14:paraId="409D3BA0" w14:textId="77777777" w:rsidR="002B359B" w:rsidRDefault="002B359B" w:rsidP="00CE6637">
      <w:pPr>
        <w:pStyle w:val="NoSpacing"/>
        <w:spacing w:line="480" w:lineRule="auto"/>
        <w:rPr>
          <w:rFonts w:ascii="Verdana" w:hAnsi="Verdana"/>
          <w:sz w:val="18"/>
          <w:szCs w:val="18"/>
        </w:rPr>
      </w:pPr>
    </w:p>
    <w:sectPr w:rsidR="002B359B" w:rsidSect="007045BE">
      <w:headerReference w:type="default" r:id="rId7"/>
      <w:footerReference w:type="default" r:id="rId8"/>
      <w:pgSz w:w="12240" w:h="15840"/>
      <w:pgMar w:top="1440" w:right="1440" w:bottom="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3BCBA" w14:textId="77777777" w:rsidR="004300AF" w:rsidRDefault="004300AF" w:rsidP="00295592">
      <w:pPr>
        <w:pStyle w:val="NoSpacing"/>
      </w:pPr>
      <w:r>
        <w:separator/>
      </w:r>
    </w:p>
  </w:endnote>
  <w:endnote w:type="continuationSeparator" w:id="0">
    <w:p w14:paraId="245F21B8" w14:textId="77777777" w:rsidR="004300AF" w:rsidRDefault="004300AF" w:rsidP="0029559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5666F" w14:textId="77777777" w:rsidR="00375BD6" w:rsidRDefault="00375BD6">
    <w:pPr>
      <w:pStyle w:val="Footer"/>
      <w:jc w:val="center"/>
    </w:pPr>
  </w:p>
  <w:p w14:paraId="15A7884B" w14:textId="77777777" w:rsidR="00375BD6" w:rsidRDefault="00375B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40DA9" w14:textId="77777777" w:rsidR="004300AF" w:rsidRDefault="004300AF" w:rsidP="00295592">
      <w:pPr>
        <w:pStyle w:val="NoSpacing"/>
      </w:pPr>
      <w:r>
        <w:separator/>
      </w:r>
    </w:p>
  </w:footnote>
  <w:footnote w:type="continuationSeparator" w:id="0">
    <w:p w14:paraId="2F14918C" w14:textId="77777777" w:rsidR="004300AF" w:rsidRDefault="004300AF" w:rsidP="00295592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D105C" w14:textId="40EFEA9A" w:rsidR="00375BD6" w:rsidRDefault="007045BE" w:rsidP="009040FE">
    <w:pPr>
      <w:pStyle w:val="Header"/>
      <w:jc w:val="center"/>
      <w:rPr>
        <w:rFonts w:ascii="Times" w:hAnsi="Times"/>
        <w:sz w:val="18"/>
      </w:rPr>
    </w:pPr>
    <w:r w:rsidRPr="00BE0651">
      <w:rPr>
        <w:rFonts w:ascii="Times" w:hAnsi="Times"/>
        <w:noProof/>
        <w:sz w:val="18"/>
        <w:lang w:val="en-MY" w:eastAsia="en-MY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720E836" wp14:editId="399FC873">
              <wp:simplePos x="0" y="0"/>
              <wp:positionH relativeFrom="column">
                <wp:posOffset>5086350</wp:posOffset>
              </wp:positionH>
              <wp:positionV relativeFrom="paragraph">
                <wp:posOffset>-314325</wp:posOffset>
              </wp:positionV>
              <wp:extent cx="10668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8D42EA" w14:textId="22F1D976" w:rsidR="00BE0651" w:rsidRDefault="00BE0651">
                          <w:r>
                            <w:t>Examiner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20E8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0.5pt;margin-top:-24.75pt;width:8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c0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" stroked="f">
              <v:textbox style="mso-fit-shape-to-text:t">
                <w:txbxContent>
                  <w:p w14:paraId="448D42EA" w14:textId="22F1D976" w:rsidR="00BE0651" w:rsidRDefault="00BE0651">
                    <w:r>
                      <w:t>Examiner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" w:hAnsi="Times"/>
        <w:sz w:val="18"/>
      </w:rPr>
      <w:t xml:space="preserve">                                                            </w:t>
    </w:r>
    <w:r w:rsidRPr="001C02AE">
      <w:rPr>
        <w:noProof/>
        <w:lang w:eastAsia="en-MY"/>
      </w:rPr>
      <w:drawing>
        <wp:inline distT="0" distB="0" distL="0" distR="0" wp14:anchorId="76332D61" wp14:editId="4F07F9AD">
          <wp:extent cx="2770588" cy="523875"/>
          <wp:effectExtent l="0" t="0" r="0" b="0"/>
          <wp:docPr id="22" name="Picture 22" descr="D:\Logo UTM Razak BI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UTM Razak BI2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6323" cy="52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0950B8" w14:textId="7F9ABA8B" w:rsidR="00375BD6" w:rsidRPr="00855DDF" w:rsidRDefault="00375BD6" w:rsidP="007045BE">
    <w:pPr>
      <w:pStyle w:val="Header"/>
      <w:jc w:val="center"/>
      <w:rPr>
        <w:b/>
      </w:rPr>
    </w:pPr>
    <w:r w:rsidRPr="00855DDF">
      <w:rPr>
        <w:b/>
      </w:rPr>
      <w:t xml:space="preserve">Master of </w:t>
    </w:r>
    <w:r w:rsidR="00BE0651">
      <w:rPr>
        <w:b/>
      </w:rPr>
      <w:t>Software Engineering (MSE)</w:t>
    </w:r>
  </w:p>
  <w:p w14:paraId="266A7EA2" w14:textId="185A7E36" w:rsidR="00375BD6" w:rsidRDefault="003773CF" w:rsidP="009040FE">
    <w:pPr>
      <w:pStyle w:val="Header"/>
      <w:jc w:val="center"/>
      <w:rPr>
        <w:b/>
      </w:rPr>
    </w:pPr>
    <w:r>
      <w:rPr>
        <w:b/>
      </w:rPr>
      <w:t>PROJECT</w:t>
    </w:r>
    <w:r w:rsidR="00302EED">
      <w:rPr>
        <w:b/>
      </w:rPr>
      <w:t xml:space="preserve"> 2</w:t>
    </w:r>
    <w:r w:rsidR="00375BD6" w:rsidRPr="00855DDF">
      <w:rPr>
        <w:b/>
      </w:rPr>
      <w:t xml:space="preserve"> Evaluation Form</w:t>
    </w:r>
  </w:p>
  <w:p w14:paraId="7A4C73DF" w14:textId="034012DE" w:rsidR="00BE0651" w:rsidRPr="009040FE" w:rsidRDefault="00BE0651" w:rsidP="009040FE">
    <w:pPr>
      <w:pStyle w:val="Header"/>
      <w:jc w:val="center"/>
      <w:rPr>
        <w:rFonts w:ascii="Times" w:hAnsi="Times"/>
        <w:b/>
      </w:rPr>
    </w:pPr>
    <w:r>
      <w:rPr>
        <w:b/>
      </w:rPr>
      <w:t>M</w:t>
    </w:r>
    <w:r w:rsidR="009144FE">
      <w:rPr>
        <w:b/>
      </w:rPr>
      <w:t>A</w:t>
    </w:r>
    <w:r>
      <w:rPr>
        <w:b/>
      </w:rPr>
      <w:t>NP</w:t>
    </w:r>
    <w:r w:rsidR="00302EED">
      <w:rPr>
        <w:b/>
      </w:rPr>
      <w:t>2126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A5848"/>
    <w:multiLevelType w:val="hybridMultilevel"/>
    <w:tmpl w:val="32D6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713C0"/>
    <w:multiLevelType w:val="hybridMultilevel"/>
    <w:tmpl w:val="A928F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E1FFD"/>
    <w:multiLevelType w:val="hybridMultilevel"/>
    <w:tmpl w:val="A5CE6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5BBE"/>
    <w:multiLevelType w:val="hybridMultilevel"/>
    <w:tmpl w:val="FE00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66"/>
    <w:rsid w:val="00004724"/>
    <w:rsid w:val="00013455"/>
    <w:rsid w:val="00016D2A"/>
    <w:rsid w:val="00054DB5"/>
    <w:rsid w:val="000561D3"/>
    <w:rsid w:val="000571F2"/>
    <w:rsid w:val="00087D9E"/>
    <w:rsid w:val="0009251E"/>
    <w:rsid w:val="000A7D53"/>
    <w:rsid w:val="000C244C"/>
    <w:rsid w:val="000D546F"/>
    <w:rsid w:val="000F18D0"/>
    <w:rsid w:val="00102D3A"/>
    <w:rsid w:val="00106841"/>
    <w:rsid w:val="00123B8B"/>
    <w:rsid w:val="001277C9"/>
    <w:rsid w:val="00171731"/>
    <w:rsid w:val="001747EB"/>
    <w:rsid w:val="001772B0"/>
    <w:rsid w:val="00190689"/>
    <w:rsid w:val="001939FE"/>
    <w:rsid w:val="001A55E2"/>
    <w:rsid w:val="001A6F12"/>
    <w:rsid w:val="001B06E0"/>
    <w:rsid w:val="001D1058"/>
    <w:rsid w:val="001D5DFA"/>
    <w:rsid w:val="00204E5E"/>
    <w:rsid w:val="00295592"/>
    <w:rsid w:val="00295C0D"/>
    <w:rsid w:val="002A1AF4"/>
    <w:rsid w:val="002B359B"/>
    <w:rsid w:val="00300358"/>
    <w:rsid w:val="00302EED"/>
    <w:rsid w:val="003376B8"/>
    <w:rsid w:val="0037191D"/>
    <w:rsid w:val="00375BD6"/>
    <w:rsid w:val="003773CF"/>
    <w:rsid w:val="003D5D18"/>
    <w:rsid w:val="00412661"/>
    <w:rsid w:val="004300AF"/>
    <w:rsid w:val="00434454"/>
    <w:rsid w:val="00482D6E"/>
    <w:rsid w:val="004A110B"/>
    <w:rsid w:val="004C01E8"/>
    <w:rsid w:val="004D4EAE"/>
    <w:rsid w:val="0050538C"/>
    <w:rsid w:val="00506D61"/>
    <w:rsid w:val="005071D3"/>
    <w:rsid w:val="00553992"/>
    <w:rsid w:val="00555CBC"/>
    <w:rsid w:val="005647DE"/>
    <w:rsid w:val="005920E3"/>
    <w:rsid w:val="005B6D76"/>
    <w:rsid w:val="005C1C0C"/>
    <w:rsid w:val="005E3ED4"/>
    <w:rsid w:val="005F7F8A"/>
    <w:rsid w:val="00617939"/>
    <w:rsid w:val="00625253"/>
    <w:rsid w:val="00652953"/>
    <w:rsid w:val="00656F83"/>
    <w:rsid w:val="00660FE9"/>
    <w:rsid w:val="0067002B"/>
    <w:rsid w:val="0068030B"/>
    <w:rsid w:val="006920EF"/>
    <w:rsid w:val="006F1A0D"/>
    <w:rsid w:val="007045BE"/>
    <w:rsid w:val="00726496"/>
    <w:rsid w:val="00774829"/>
    <w:rsid w:val="00774F6D"/>
    <w:rsid w:val="007805C8"/>
    <w:rsid w:val="00783233"/>
    <w:rsid w:val="007977ED"/>
    <w:rsid w:val="007A3072"/>
    <w:rsid w:val="007B29BF"/>
    <w:rsid w:val="007C3411"/>
    <w:rsid w:val="007D23E1"/>
    <w:rsid w:val="007D6F64"/>
    <w:rsid w:val="008054C7"/>
    <w:rsid w:val="00806C06"/>
    <w:rsid w:val="00815C0F"/>
    <w:rsid w:val="0081733A"/>
    <w:rsid w:val="00846438"/>
    <w:rsid w:val="00853B36"/>
    <w:rsid w:val="00855DDF"/>
    <w:rsid w:val="00883EA0"/>
    <w:rsid w:val="0089305A"/>
    <w:rsid w:val="008B1FB1"/>
    <w:rsid w:val="008B2FD9"/>
    <w:rsid w:val="008D17A2"/>
    <w:rsid w:val="008E0DDA"/>
    <w:rsid w:val="009040FE"/>
    <w:rsid w:val="009144FE"/>
    <w:rsid w:val="00922FF8"/>
    <w:rsid w:val="009519C2"/>
    <w:rsid w:val="00954D17"/>
    <w:rsid w:val="00962D24"/>
    <w:rsid w:val="009862B2"/>
    <w:rsid w:val="00996822"/>
    <w:rsid w:val="009A1EB6"/>
    <w:rsid w:val="009B0E0F"/>
    <w:rsid w:val="009B7928"/>
    <w:rsid w:val="009C5BD9"/>
    <w:rsid w:val="009E08AF"/>
    <w:rsid w:val="009E6A10"/>
    <w:rsid w:val="009F3B1E"/>
    <w:rsid w:val="009F6655"/>
    <w:rsid w:val="00A10E66"/>
    <w:rsid w:val="00A40F66"/>
    <w:rsid w:val="00A43038"/>
    <w:rsid w:val="00A66D6F"/>
    <w:rsid w:val="00A81DD4"/>
    <w:rsid w:val="00A82A10"/>
    <w:rsid w:val="00AA2ADF"/>
    <w:rsid w:val="00AB1079"/>
    <w:rsid w:val="00AD58B7"/>
    <w:rsid w:val="00B05825"/>
    <w:rsid w:val="00B14F03"/>
    <w:rsid w:val="00B2647F"/>
    <w:rsid w:val="00B83122"/>
    <w:rsid w:val="00B85F72"/>
    <w:rsid w:val="00B9250A"/>
    <w:rsid w:val="00B96D11"/>
    <w:rsid w:val="00BB7DE9"/>
    <w:rsid w:val="00BC485F"/>
    <w:rsid w:val="00BE0651"/>
    <w:rsid w:val="00BF38CE"/>
    <w:rsid w:val="00BF460B"/>
    <w:rsid w:val="00C059E9"/>
    <w:rsid w:val="00C108D2"/>
    <w:rsid w:val="00C3347F"/>
    <w:rsid w:val="00C426D6"/>
    <w:rsid w:val="00C54B4F"/>
    <w:rsid w:val="00C7557A"/>
    <w:rsid w:val="00C864CB"/>
    <w:rsid w:val="00CA548D"/>
    <w:rsid w:val="00CA73CC"/>
    <w:rsid w:val="00CB21C6"/>
    <w:rsid w:val="00CD1D8B"/>
    <w:rsid w:val="00CD2D71"/>
    <w:rsid w:val="00CE513B"/>
    <w:rsid w:val="00CE6637"/>
    <w:rsid w:val="00CF1F6D"/>
    <w:rsid w:val="00CF65A3"/>
    <w:rsid w:val="00D21667"/>
    <w:rsid w:val="00D41D29"/>
    <w:rsid w:val="00D915A3"/>
    <w:rsid w:val="00DA5B79"/>
    <w:rsid w:val="00DC4F45"/>
    <w:rsid w:val="00DD2FC9"/>
    <w:rsid w:val="00DD51B7"/>
    <w:rsid w:val="00DD6728"/>
    <w:rsid w:val="00DF67F8"/>
    <w:rsid w:val="00DF796D"/>
    <w:rsid w:val="00E010D5"/>
    <w:rsid w:val="00E07AFE"/>
    <w:rsid w:val="00E317BC"/>
    <w:rsid w:val="00E60B20"/>
    <w:rsid w:val="00E914F9"/>
    <w:rsid w:val="00EA3AB7"/>
    <w:rsid w:val="00EB1DA6"/>
    <w:rsid w:val="00EB2384"/>
    <w:rsid w:val="00EF06DA"/>
    <w:rsid w:val="00F66A59"/>
    <w:rsid w:val="00F7539F"/>
    <w:rsid w:val="00F80855"/>
    <w:rsid w:val="00F95E6B"/>
    <w:rsid w:val="00FB5B97"/>
    <w:rsid w:val="00FC16C0"/>
    <w:rsid w:val="00FC1C3F"/>
    <w:rsid w:val="00FD04D0"/>
    <w:rsid w:val="00FE641B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755711"/>
  <w15:docId w15:val="{022CA57A-976E-49EF-A73F-69C0322D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F66"/>
    <w:pPr>
      <w:spacing w:after="0" w:line="240" w:lineRule="auto"/>
    </w:pPr>
  </w:style>
  <w:style w:type="table" w:styleId="TableGrid">
    <w:name w:val="Table Grid"/>
    <w:basedOn w:val="TableNormal"/>
    <w:uiPriority w:val="59"/>
    <w:rsid w:val="00A40F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95592"/>
  </w:style>
  <w:style w:type="paragraph" w:styleId="Footer">
    <w:name w:val="footer"/>
    <w:basedOn w:val="Normal"/>
    <w:link w:val="FooterChar"/>
    <w:uiPriority w:val="99"/>
    <w:unhideWhenUsed/>
    <w:rsid w:val="00295592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95592"/>
  </w:style>
  <w:style w:type="paragraph" w:styleId="DocumentMap">
    <w:name w:val="Document Map"/>
    <w:basedOn w:val="Normal"/>
    <w:link w:val="DocumentMapChar"/>
    <w:uiPriority w:val="99"/>
    <w:semiHidden/>
    <w:unhideWhenUsed/>
    <w:rsid w:val="0001345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345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C5BD9"/>
    <w:pPr>
      <w:spacing w:before="69"/>
      <w:ind w:left="220"/>
    </w:pPr>
  </w:style>
  <w:style w:type="character" w:customStyle="1" w:styleId="BodyTextChar">
    <w:name w:val="Body Text Char"/>
    <w:basedOn w:val="DefaultParagraphFont"/>
    <w:link w:val="BodyText"/>
    <w:uiPriority w:val="1"/>
    <w:rsid w:val="009C5BD9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C5BD9"/>
  </w:style>
  <w:style w:type="character" w:styleId="Hyperlink">
    <w:name w:val="Hyperlink"/>
    <w:basedOn w:val="DefaultParagraphFont"/>
    <w:uiPriority w:val="99"/>
    <w:unhideWhenUsed/>
    <w:rsid w:val="001747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5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B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fashilieana</dc:creator>
  <cp:lastModifiedBy>Jamaliah</cp:lastModifiedBy>
  <cp:revision>5</cp:revision>
  <cp:lastPrinted>2018-12-27T06:13:00Z</cp:lastPrinted>
  <dcterms:created xsi:type="dcterms:W3CDTF">2018-06-07T00:10:00Z</dcterms:created>
  <dcterms:modified xsi:type="dcterms:W3CDTF">2018-12-27T06:24:00Z</dcterms:modified>
</cp:coreProperties>
</file>